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A02C" w14:textId="4F921C61" w:rsidR="00E45BC2" w:rsidRPr="00A73A7C" w:rsidRDefault="00A73A7C" w:rsidP="00A73A7C">
      <w:pPr>
        <w:pStyle w:val="a3"/>
        <w:ind w:left="0" w:right="2657" w:firstLine="21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A7C">
        <w:rPr>
          <w:rFonts w:ascii="Times New Roman" w:hAnsi="Times New Roman" w:cs="Times New Roman"/>
          <w:b/>
          <w:sz w:val="24"/>
          <w:szCs w:val="24"/>
          <w:lang w:val="ru-RU"/>
        </w:rPr>
        <w:t>Договор оказания услуг</w:t>
      </w:r>
    </w:p>
    <w:p w14:paraId="491F529A" w14:textId="7BF70BF1" w:rsidR="00A73A7C" w:rsidRPr="00A73A7C" w:rsidRDefault="00A73A7C" w:rsidP="00A73A7C">
      <w:pPr>
        <w:pStyle w:val="a3"/>
        <w:ind w:left="0" w:right="2657" w:firstLine="21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A7C">
        <w:rPr>
          <w:rFonts w:ascii="Times New Roman" w:hAnsi="Times New Roman" w:cs="Times New Roman"/>
          <w:b/>
          <w:sz w:val="24"/>
          <w:szCs w:val="24"/>
          <w:lang w:val="ru-RU"/>
        </w:rPr>
        <w:t>№ от</w:t>
      </w:r>
    </w:p>
    <w:p w14:paraId="36A66864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8FF84D8" w14:textId="5E59AC34" w:rsidR="00E45BC2" w:rsidRPr="00C87F65" w:rsidRDefault="001943CA" w:rsidP="00C87F6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="006B5980"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98E" w:rsidRPr="00C87F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526309" w:rsidRPr="00C87F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="00D06296" w:rsidRPr="00C87F6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 именуемое(-</w:t>
      </w:r>
      <w:proofErr w:type="spellStart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proofErr w:type="spellEnd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 -</w:t>
      </w:r>
      <w:proofErr w:type="spellStart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ая</w:t>
      </w:r>
      <w:proofErr w:type="spellEnd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) </w:t>
      </w:r>
      <w:r w:rsidR="00914A2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дальнейшем </w:t>
      </w:r>
      <w:r w:rsidR="00D74BC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"Заказчик" в лице </w:t>
      </w:r>
      <w:r w:rsidR="00714167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Генерального д</w:t>
      </w:r>
      <w:r w:rsidR="00F7698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иректора </w:t>
      </w:r>
      <w:r w:rsidR="00526309" w:rsidRPr="00C87F65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13265F" w:rsidRPr="00C87F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 одной стороны и Общество с ог</w:t>
      </w:r>
      <w:r w:rsidR="0098246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раниченной ответственностью "</w:t>
      </w:r>
      <w:r w:rsidR="004D115F">
        <w:rPr>
          <w:rFonts w:ascii="Times New Roman" w:hAnsi="Times New Roman" w:cs="Times New Roman"/>
          <w:w w:val="105"/>
          <w:sz w:val="24"/>
          <w:szCs w:val="24"/>
          <w:lang w:val="ru-RU"/>
        </w:rPr>
        <w:t>_________</w:t>
      </w:r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", именуемое(-</w:t>
      </w:r>
      <w:proofErr w:type="spellStart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ый</w:t>
      </w:r>
      <w:proofErr w:type="spellEnd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 -</w:t>
      </w:r>
      <w:proofErr w:type="spellStart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ая</w:t>
      </w:r>
      <w:proofErr w:type="spellEnd"/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) в дальнейшем "Исполнитель" в лице Генерального дире</w:t>
      </w:r>
      <w:r w:rsidR="0098246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ктора </w:t>
      </w:r>
      <w:r w:rsidR="004D115F">
        <w:rPr>
          <w:rFonts w:ascii="Times New Roman" w:hAnsi="Times New Roman" w:cs="Times New Roman"/>
          <w:w w:val="105"/>
          <w:sz w:val="24"/>
          <w:szCs w:val="24"/>
          <w:lang w:val="ru-RU"/>
        </w:rPr>
        <w:t>___________________</w:t>
      </w:r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 с другой стороны (далее – Стороны договора) заключили настоящий Договор о нижеследующем:</w:t>
      </w:r>
    </w:p>
    <w:p w14:paraId="6D981501" w14:textId="77777777" w:rsidR="00E45BC2" w:rsidRPr="00C87F65" w:rsidRDefault="00E45BC2" w:rsidP="00C87F6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6AAC97" w14:textId="3A971798" w:rsidR="00E45BC2" w:rsidRPr="00C87F65" w:rsidRDefault="000C04ED" w:rsidP="00C87F65">
      <w:pPr>
        <w:pStyle w:val="11"/>
        <w:numPr>
          <w:ilvl w:val="0"/>
          <w:numId w:val="10"/>
        </w:numPr>
        <w:tabs>
          <w:tab w:val="left" w:pos="468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i w:val="0"/>
          <w:w w:val="95"/>
          <w:sz w:val="24"/>
          <w:szCs w:val="24"/>
        </w:rPr>
        <w:t>Предмет</w:t>
      </w:r>
      <w:proofErr w:type="spellEnd"/>
      <w:r w:rsidRPr="00C87F65">
        <w:rPr>
          <w:rFonts w:ascii="Times New Roman" w:hAnsi="Times New Roman" w:cs="Times New Roman"/>
          <w:i w:val="0"/>
          <w:spacing w:val="44"/>
          <w:w w:val="95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w w:val="95"/>
          <w:sz w:val="24"/>
          <w:szCs w:val="24"/>
        </w:rPr>
        <w:t>договора</w:t>
      </w:r>
      <w:proofErr w:type="spellEnd"/>
    </w:p>
    <w:p w14:paraId="517106D9" w14:textId="77777777" w:rsidR="00C87F65" w:rsidRPr="00C87F65" w:rsidRDefault="00C87F65" w:rsidP="00C87F65">
      <w:pPr>
        <w:pStyle w:val="11"/>
        <w:tabs>
          <w:tab w:val="left" w:pos="468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5D6C05FA" w14:textId="10C9076F" w:rsidR="00E45BC2" w:rsidRPr="00C87F65" w:rsidRDefault="000C04ED" w:rsidP="00C87F65">
      <w:pPr>
        <w:pStyle w:val="a3"/>
        <w:ind w:left="0" w:right="17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1.1. Заказчик поручает, а Исполнитель принимает на себя</w:t>
      </w:r>
      <w:r w:rsidR="00FC35CB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обязанность </w:t>
      </w:r>
      <w:r w:rsidR="00CA4980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оказать услуги по регистрации сведений о Заказчике в Е</w:t>
      </w:r>
      <w:r w:rsidR="00FC35CB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дином реестре квалификаций юр</w:t>
      </w:r>
      <w:r w:rsidR="00CA4980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идических</w:t>
      </w:r>
      <w:r w:rsidR="00FC35CB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лиц и и</w:t>
      </w:r>
      <w:r w:rsidR="00CA4980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ндивидуальных предпринимателей</w:t>
      </w:r>
      <w:r w:rsidR="007C7E7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</w:t>
      </w:r>
      <w:r w:rsidR="007C7E79">
        <w:rPr>
          <w:rFonts w:ascii="Times New Roman" w:hAnsi="Times New Roman" w:cs="Times New Roman"/>
          <w:w w:val="105"/>
          <w:sz w:val="24"/>
          <w:szCs w:val="24"/>
        </w:rPr>
        <w:t>http</w:t>
      </w:r>
      <w:r w:rsidR="007C7E79" w:rsidRPr="007C7E79">
        <w:rPr>
          <w:rFonts w:ascii="Times New Roman" w:hAnsi="Times New Roman" w:cs="Times New Roman"/>
          <w:w w:val="105"/>
          <w:sz w:val="24"/>
          <w:szCs w:val="24"/>
          <w:lang w:val="ru-RU"/>
        </w:rPr>
        <w:t>://</w:t>
      </w:r>
      <w:proofErr w:type="spellStart"/>
      <w:r w:rsidR="007C7E79">
        <w:rPr>
          <w:rFonts w:ascii="Times New Roman" w:hAnsi="Times New Roman" w:cs="Times New Roman"/>
          <w:w w:val="105"/>
          <w:sz w:val="24"/>
          <w:szCs w:val="24"/>
          <w:lang w:val="ru-RU"/>
        </w:rPr>
        <w:t>ерк.рф</w:t>
      </w:r>
      <w:proofErr w:type="spellEnd"/>
      <w:r w:rsidR="007C7E79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="00CA4980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C35CB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 присвоением категории квалификации ЕРКЮЛ (ИП)</w:t>
      </w:r>
      <w:r w:rsidR="00CA4980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(далее - Реестр)</w:t>
      </w:r>
      <w:r w:rsidR="003B2F9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142E4208" w14:textId="77777777" w:rsidR="00E45BC2" w:rsidRPr="00C87F65" w:rsidRDefault="00E45BC2" w:rsidP="00C87F6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724380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A943814" w14:textId="78208A7F" w:rsidR="00E45BC2" w:rsidRPr="00C87F65" w:rsidRDefault="000C04ED" w:rsidP="00C87F65">
      <w:pPr>
        <w:pStyle w:val="11"/>
        <w:numPr>
          <w:ilvl w:val="0"/>
          <w:numId w:val="10"/>
        </w:numPr>
        <w:tabs>
          <w:tab w:val="left" w:pos="424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Порядок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2F9C"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оказания услуг</w:t>
      </w:r>
    </w:p>
    <w:p w14:paraId="136E17E9" w14:textId="77777777" w:rsidR="00C87F65" w:rsidRPr="00C87F65" w:rsidRDefault="00C87F65" w:rsidP="00C87F65">
      <w:pPr>
        <w:pStyle w:val="11"/>
        <w:tabs>
          <w:tab w:val="left" w:pos="424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338220B" w14:textId="77777777" w:rsidR="00E45BC2" w:rsidRPr="00C87F65" w:rsidRDefault="000C04ED" w:rsidP="00C87F65">
      <w:pPr>
        <w:pStyle w:val="a4"/>
        <w:numPr>
          <w:ilvl w:val="1"/>
          <w:numId w:val="8"/>
        </w:numPr>
        <w:tabs>
          <w:tab w:val="left" w:pos="576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C87F65">
        <w:rPr>
          <w:rFonts w:ascii="Times New Roman" w:hAnsi="Times New Roman" w:cs="Times New Roman"/>
          <w:sz w:val="24"/>
          <w:szCs w:val="24"/>
        </w:rPr>
        <w:t xml:space="preserve"> </w:t>
      </w:r>
      <w:r w:rsidRPr="00C87F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sz w:val="24"/>
          <w:szCs w:val="24"/>
        </w:rPr>
        <w:t>обязуется</w:t>
      </w:r>
      <w:proofErr w:type="spellEnd"/>
      <w:r w:rsidRPr="00C87F65">
        <w:rPr>
          <w:rFonts w:ascii="Times New Roman" w:hAnsi="Times New Roman" w:cs="Times New Roman"/>
          <w:sz w:val="24"/>
          <w:szCs w:val="24"/>
        </w:rPr>
        <w:t>:</w:t>
      </w:r>
    </w:p>
    <w:p w14:paraId="4FC7B243" w14:textId="6801E451" w:rsidR="00FB50DA" w:rsidRPr="00FC542C" w:rsidRDefault="000C04ED" w:rsidP="00FC542C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right="113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Провести</w:t>
      </w:r>
      <w:r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B2F9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комплексное исследование опыта и квалификации Заказчика с целью </w:t>
      </w:r>
      <w:r w:rsidR="00AF7C99">
        <w:rPr>
          <w:rFonts w:ascii="Times New Roman" w:hAnsi="Times New Roman" w:cs="Times New Roman"/>
          <w:w w:val="105"/>
          <w:sz w:val="24"/>
          <w:szCs w:val="24"/>
          <w:lang w:val="ru-RU"/>
        </w:rPr>
        <w:t>выявления</w:t>
      </w:r>
      <w:r w:rsidR="00676B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spellStart"/>
      <w:r w:rsidR="00676B0E">
        <w:rPr>
          <w:rFonts w:ascii="Times New Roman" w:hAnsi="Times New Roman" w:cs="Times New Roman"/>
          <w:w w:val="105"/>
          <w:sz w:val="24"/>
          <w:szCs w:val="24"/>
          <w:lang w:val="ru-RU"/>
        </w:rPr>
        <w:t>нестоимостных</w:t>
      </w:r>
      <w:proofErr w:type="spellEnd"/>
      <w:r w:rsidR="00676B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условий исполнения контракта при проведении закупок на основании</w:t>
      </w:r>
      <w:r w:rsidR="00FC542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B2F9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Правил оценки заявок, </w:t>
      </w:r>
      <w:r w:rsidR="00C87F65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>окончательных</w:t>
      </w:r>
      <w:r w:rsidR="003B2F9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предложений </w:t>
      </w:r>
      <w:r w:rsidR="00C87F65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</w:t>
      </w:r>
      <w:r w:rsidR="003B2F9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закупки товаров, работ, услуг</w:t>
      </w:r>
      <w:r w:rsidR="000523A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B2F9C"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>для обеспечения государственных и муниципальных</w:t>
      </w:r>
      <w:r w:rsidR="007C7E7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нужд.</w:t>
      </w:r>
    </w:p>
    <w:p w14:paraId="3B0E99B8" w14:textId="156A7CDD" w:rsidR="00E45BC2" w:rsidRPr="00FC542C" w:rsidRDefault="000C04ED" w:rsidP="00FC542C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right="113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случае соответствия всем требованиям Исполнитель </w:t>
      </w:r>
      <w:r w:rsidR="003B2F9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производит регистрацию компания заказчика в Реестре и выдает Заказчику выписку из Реестра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3A2BF878" w14:textId="3144F6B7" w:rsidR="00E45BC2" w:rsidRPr="00C87F65" w:rsidRDefault="000C04ED" w:rsidP="00C87F65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right="11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Сообщить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Заказчику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3B2F9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305C31BA" w14:textId="20D48F34" w:rsidR="00E45BC2" w:rsidRPr="00FC542C" w:rsidRDefault="000C04ED" w:rsidP="00C87F65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сведений,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полученных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Заказчика</w:t>
      </w:r>
      <w:r w:rsid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той мере, в какой это не препятствует оказанию услуг по настоящему Договору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5F97CB5D" w14:textId="34481E24" w:rsidR="00FC542C" w:rsidRPr="00FC542C" w:rsidRDefault="00FC542C" w:rsidP="00FC542C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C542C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необходимости, без дополнительных согласований с Заказчиком оказать услуги с привлечением третьих лиц, при этом ответственность за надлежащее исполнение услуг третьим лицом остается за Исполнителем. Все расчеты с третьими лицами за оказание услуг в рамках настоящего Договора Исполнитель осуществляет самостоятельно</w:t>
      </w:r>
    </w:p>
    <w:p w14:paraId="5BEC7314" w14:textId="77777777" w:rsidR="00E45BC2" w:rsidRPr="00C87F65" w:rsidRDefault="000C04ED" w:rsidP="00C87F65">
      <w:pPr>
        <w:pStyle w:val="a4"/>
        <w:numPr>
          <w:ilvl w:val="1"/>
          <w:numId w:val="8"/>
        </w:numPr>
        <w:tabs>
          <w:tab w:val="left" w:pos="576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Pr="00C87F6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sz w:val="24"/>
          <w:szCs w:val="24"/>
        </w:rPr>
        <w:t>обязуется</w:t>
      </w:r>
      <w:proofErr w:type="spellEnd"/>
      <w:r w:rsidRPr="00C87F65">
        <w:rPr>
          <w:rFonts w:ascii="Times New Roman" w:hAnsi="Times New Roman" w:cs="Times New Roman"/>
          <w:sz w:val="24"/>
          <w:szCs w:val="24"/>
        </w:rPr>
        <w:t>:</w:t>
      </w:r>
    </w:p>
    <w:p w14:paraId="19079D2F" w14:textId="0F44CF78" w:rsidR="00E45BC2" w:rsidRPr="007C7E79" w:rsidRDefault="003B2F9C" w:rsidP="00A066ED">
      <w:pPr>
        <w:pStyle w:val="a4"/>
        <w:numPr>
          <w:ilvl w:val="2"/>
          <w:numId w:val="8"/>
        </w:numPr>
        <w:tabs>
          <w:tab w:val="left" w:pos="624"/>
        </w:tabs>
        <w:spacing w:before="0"/>
        <w:ind w:left="0" w:right="14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C7E79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Предоставить исполнителю</w:t>
      </w:r>
      <w:r w:rsidR="007C7E79" w:rsidRPr="007C7E7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достоверные сведения о своем опыте и квалификации</w:t>
      </w:r>
      <w:r w:rsidR="007C7E7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: </w:t>
      </w:r>
      <w:r w:rsidR="007C7E79" w:rsidRPr="007C7E79">
        <w:rPr>
          <w:rFonts w:ascii="Times New Roman" w:hAnsi="Times New Roman" w:cs="Times New Roman"/>
          <w:sz w:val="24"/>
          <w:szCs w:val="24"/>
          <w:lang w:val="ru-RU"/>
        </w:rPr>
        <w:t>документы, образцы, полномочия, необходимые для выполнения им обязательств по настоящему Договору, в соответствии с письменными и устными запросами уполномоченных представителей Исполнителя. Запрос Исполнителя об истребовании от Заказчика необходимого для оказания услуг пакета документов, сведений и т.п., может направляться Исполнителем с помощью электронного письма на электронный адрес (</w:t>
      </w:r>
      <w:r w:rsidR="007C7E79" w:rsidRPr="007C7E79">
        <w:rPr>
          <w:rFonts w:ascii="Times New Roman" w:hAnsi="Times New Roman" w:cs="Times New Roman"/>
          <w:sz w:val="24"/>
          <w:szCs w:val="24"/>
        </w:rPr>
        <w:t>e</w:t>
      </w:r>
      <w:r w:rsidR="007C7E79" w:rsidRPr="007C7E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7E79" w:rsidRPr="007C7E79">
        <w:rPr>
          <w:rFonts w:ascii="Times New Roman" w:hAnsi="Times New Roman" w:cs="Times New Roman"/>
          <w:sz w:val="24"/>
          <w:szCs w:val="24"/>
        </w:rPr>
        <w:t>mail</w:t>
      </w:r>
      <w:r w:rsidR="007C7E79" w:rsidRPr="007C7E79">
        <w:rPr>
          <w:rFonts w:ascii="Times New Roman" w:hAnsi="Times New Roman" w:cs="Times New Roman"/>
          <w:sz w:val="24"/>
          <w:szCs w:val="24"/>
          <w:lang w:val="ru-RU"/>
        </w:rPr>
        <w:t>) Заказчика, указанный в разделе «Реквизиты Сторон», или другой электронный адрес (</w:t>
      </w:r>
      <w:r w:rsidR="007C7E79" w:rsidRPr="007C7E79">
        <w:rPr>
          <w:rFonts w:ascii="Times New Roman" w:hAnsi="Times New Roman" w:cs="Times New Roman"/>
          <w:sz w:val="24"/>
          <w:szCs w:val="24"/>
        </w:rPr>
        <w:t>e</w:t>
      </w:r>
      <w:r w:rsidR="007C7E79" w:rsidRPr="007C7E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7E79" w:rsidRPr="007C7E79">
        <w:rPr>
          <w:rFonts w:ascii="Times New Roman" w:hAnsi="Times New Roman" w:cs="Times New Roman"/>
          <w:sz w:val="24"/>
          <w:szCs w:val="24"/>
        </w:rPr>
        <w:t>mail</w:t>
      </w:r>
      <w:r w:rsidR="007C7E79" w:rsidRPr="007C7E79">
        <w:rPr>
          <w:rFonts w:ascii="Times New Roman" w:hAnsi="Times New Roman" w:cs="Times New Roman"/>
          <w:sz w:val="24"/>
          <w:szCs w:val="24"/>
          <w:lang w:val="ru-RU"/>
        </w:rPr>
        <w:t>), предоставленный Заказчиком.</w:t>
      </w:r>
    </w:p>
    <w:p w14:paraId="5425E286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C700F56" w14:textId="09ACF7DB" w:rsidR="00E45BC2" w:rsidRPr="00C87F65" w:rsidRDefault="000C04ED" w:rsidP="00C87F65">
      <w:pPr>
        <w:pStyle w:val="11"/>
        <w:numPr>
          <w:ilvl w:val="0"/>
          <w:numId w:val="10"/>
        </w:numPr>
        <w:tabs>
          <w:tab w:val="left" w:pos="3801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i w:val="0"/>
          <w:w w:val="95"/>
          <w:sz w:val="24"/>
          <w:szCs w:val="24"/>
          <w:lang w:val="ru-RU"/>
        </w:rPr>
        <w:t xml:space="preserve">Стоимость </w:t>
      </w:r>
      <w:r w:rsidR="003B2F9C" w:rsidRPr="00C87F65">
        <w:rPr>
          <w:rFonts w:ascii="Times New Roman" w:hAnsi="Times New Roman" w:cs="Times New Roman"/>
          <w:i w:val="0"/>
          <w:w w:val="95"/>
          <w:sz w:val="24"/>
          <w:szCs w:val="24"/>
          <w:lang w:val="ru-RU"/>
        </w:rPr>
        <w:t xml:space="preserve">услуг </w:t>
      </w:r>
      <w:r w:rsidRPr="00C87F65">
        <w:rPr>
          <w:rFonts w:ascii="Times New Roman" w:hAnsi="Times New Roman" w:cs="Times New Roman"/>
          <w:i w:val="0"/>
          <w:w w:val="95"/>
          <w:sz w:val="24"/>
          <w:szCs w:val="24"/>
          <w:lang w:val="ru-RU"/>
        </w:rPr>
        <w:t>и порядок</w:t>
      </w:r>
      <w:r w:rsidRPr="00C87F65">
        <w:rPr>
          <w:rFonts w:ascii="Times New Roman" w:hAnsi="Times New Roman" w:cs="Times New Roman"/>
          <w:i w:val="0"/>
          <w:spacing w:val="-13"/>
          <w:w w:val="9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i w:val="0"/>
          <w:w w:val="95"/>
          <w:sz w:val="24"/>
          <w:szCs w:val="24"/>
          <w:lang w:val="ru-RU"/>
        </w:rPr>
        <w:t>расчетов</w:t>
      </w:r>
    </w:p>
    <w:p w14:paraId="4BAD4CD9" w14:textId="77777777" w:rsidR="00C87F65" w:rsidRPr="00C87F65" w:rsidRDefault="00C87F65" w:rsidP="00C87F65">
      <w:pPr>
        <w:pStyle w:val="11"/>
        <w:tabs>
          <w:tab w:val="left" w:pos="3801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02093C39" w14:textId="173FEE5A" w:rsidR="00E45BC2" w:rsidRPr="00C87F65" w:rsidRDefault="000C04ED" w:rsidP="00C87F65">
      <w:pPr>
        <w:pStyle w:val="a4"/>
        <w:numPr>
          <w:ilvl w:val="1"/>
          <w:numId w:val="7"/>
        </w:numPr>
        <w:tabs>
          <w:tab w:val="left" w:pos="420"/>
        </w:tabs>
        <w:spacing w:before="0"/>
        <w:ind w:left="0" w:right="156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Стоимость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 по настоящему договору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составляет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4D115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>42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000,00 руб.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="003B2F9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_________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</w:p>
    <w:p w14:paraId="3758125A" w14:textId="66F06C21" w:rsidR="00E45BC2" w:rsidRPr="00C87F65" w:rsidRDefault="000C04ED" w:rsidP="00C87F65">
      <w:pPr>
        <w:pStyle w:val="a4"/>
        <w:numPr>
          <w:ilvl w:val="1"/>
          <w:numId w:val="7"/>
        </w:numPr>
        <w:tabs>
          <w:tab w:val="left" w:pos="445"/>
        </w:tabs>
        <w:spacing w:before="0"/>
        <w:ind w:left="0" w:right="14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 Оплата производится безналичным перечислением на расчетный счет Исполнителя, в рублях в течение 3 (трех) банковских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выставления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счета,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размере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100%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стоимости,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определенной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договоре.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Суммы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оплаты</w:t>
      </w:r>
      <w:r w:rsidRPr="00C87F6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 содержат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НДС,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т.к.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исполнитель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применяет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упрощенную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налогообложения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плательщиком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НДС.</w:t>
      </w:r>
    </w:p>
    <w:p w14:paraId="3071202E" w14:textId="22D77B30" w:rsidR="007D0DEC" w:rsidRPr="00C87F65" w:rsidRDefault="007D0DEC" w:rsidP="00C87F65">
      <w:pPr>
        <w:pStyle w:val="a4"/>
        <w:numPr>
          <w:ilvl w:val="1"/>
          <w:numId w:val="7"/>
        </w:numPr>
        <w:tabs>
          <w:tab w:val="left" w:pos="445"/>
        </w:tabs>
        <w:spacing w:before="0"/>
        <w:ind w:left="0" w:right="14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Оплатой выставленного Исполнителем счета Заказчик подтверждает свое полное согласие с условиями Договора.</w:t>
      </w:r>
    </w:p>
    <w:p w14:paraId="48C4D0A7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1856BDD" w14:textId="53338A56" w:rsidR="00E45BC2" w:rsidRDefault="000C04ED" w:rsidP="00C87F65">
      <w:pPr>
        <w:pStyle w:val="11"/>
        <w:numPr>
          <w:ilvl w:val="0"/>
          <w:numId w:val="10"/>
        </w:numPr>
        <w:tabs>
          <w:tab w:val="left" w:pos="4051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Порядок сдачи и приемки</w:t>
      </w:r>
      <w:r w:rsidRPr="00C87F65">
        <w:rPr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 xml:space="preserve"> </w:t>
      </w:r>
      <w:r w:rsidR="003B2F9C"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услуг</w:t>
      </w:r>
    </w:p>
    <w:p w14:paraId="7B4EF389" w14:textId="77777777" w:rsidR="00C87F65" w:rsidRPr="00C87F65" w:rsidRDefault="00C87F65" w:rsidP="00C87F65">
      <w:pPr>
        <w:pStyle w:val="11"/>
        <w:tabs>
          <w:tab w:val="left" w:pos="4051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687C4EB" w14:textId="60D61672" w:rsidR="00E45BC2" w:rsidRPr="00C87F65" w:rsidRDefault="000C04ED" w:rsidP="00C87F65">
      <w:pPr>
        <w:pStyle w:val="a4"/>
        <w:numPr>
          <w:ilvl w:val="1"/>
          <w:numId w:val="6"/>
        </w:numPr>
        <w:tabs>
          <w:tab w:val="left" w:pos="47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Исполнитель</w:t>
      </w:r>
      <w:r w:rsidRPr="00C87F6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87F6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3B2F9C" w:rsidRPr="00C87F6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>завершении регистрации</w:t>
      </w:r>
      <w:r w:rsidRPr="00C87F6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предоставляет</w:t>
      </w:r>
      <w:r w:rsidRPr="00C87F65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Заказчику:</w:t>
      </w:r>
    </w:p>
    <w:p w14:paraId="119A37BA" w14:textId="60568EFC" w:rsidR="00E45BC2" w:rsidRPr="00C87F65" w:rsidRDefault="003B2F9C" w:rsidP="00C87F65">
      <w:pPr>
        <w:pStyle w:val="a4"/>
        <w:numPr>
          <w:ilvl w:val="2"/>
          <w:numId w:val="6"/>
        </w:numPr>
        <w:tabs>
          <w:tab w:val="left" w:pos="441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выписку из реестра</w:t>
      </w:r>
      <w:r w:rsidR="000C04ED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14:paraId="761C6127" w14:textId="18D9BF12" w:rsidR="00E45BC2" w:rsidRPr="00C87F65" w:rsidRDefault="000C04ED" w:rsidP="00C87F65">
      <w:pPr>
        <w:pStyle w:val="a4"/>
        <w:numPr>
          <w:ilvl w:val="2"/>
          <w:numId w:val="6"/>
        </w:numPr>
        <w:tabs>
          <w:tab w:val="left" w:pos="441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акт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сдачи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приемки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B2F9C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оказанных услуг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3649E259" w14:textId="28AFFDAA" w:rsidR="008144CE" w:rsidRPr="00C87F65" w:rsidRDefault="008144CE" w:rsidP="00C87F65">
      <w:pPr>
        <w:pStyle w:val="a4"/>
        <w:numPr>
          <w:ilvl w:val="1"/>
          <w:numId w:val="6"/>
        </w:numPr>
        <w:tabs>
          <w:tab w:val="left" w:pos="470"/>
        </w:tabs>
        <w:spacing w:before="0"/>
        <w:ind w:left="0" w:right="1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Услуги Исполнителя считаются выполненными в полном соответствии с Договором с момента направления в адрес Заказчика </w:t>
      </w:r>
      <w:r w:rsidR="003B2F9C" w:rsidRPr="00C87F65">
        <w:rPr>
          <w:rFonts w:ascii="Times New Roman" w:hAnsi="Times New Roman" w:cs="Times New Roman"/>
          <w:sz w:val="24"/>
          <w:szCs w:val="24"/>
          <w:lang w:val="ru-RU"/>
        </w:rPr>
        <w:t>выписки из электронного реестра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 по адресу, указанному в настоящем договоре.</w:t>
      </w:r>
      <w:r w:rsidR="007D0DEC"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 Односторонний отказ от </w:t>
      </w:r>
      <w:r w:rsidR="00B93493"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договора с момента направления </w:t>
      </w:r>
      <w:r w:rsidR="00C87F65"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выписки </w:t>
      </w:r>
      <w:r w:rsidR="00B93493" w:rsidRPr="00C87F65">
        <w:rPr>
          <w:rFonts w:ascii="Times New Roman" w:hAnsi="Times New Roman" w:cs="Times New Roman"/>
          <w:sz w:val="24"/>
          <w:szCs w:val="24"/>
          <w:lang w:val="ru-RU"/>
        </w:rPr>
        <w:t>по электронной почте не допускается.</w:t>
      </w:r>
    </w:p>
    <w:p w14:paraId="39C81B5E" w14:textId="34A5DF8C" w:rsidR="00E45BC2" w:rsidRPr="00C87F65" w:rsidRDefault="000C04ED" w:rsidP="00C87F65">
      <w:pPr>
        <w:pStyle w:val="a4"/>
        <w:numPr>
          <w:ilvl w:val="1"/>
          <w:numId w:val="6"/>
        </w:numPr>
        <w:tabs>
          <w:tab w:val="left" w:pos="470"/>
        </w:tabs>
        <w:spacing w:before="0"/>
        <w:ind w:left="0" w:right="1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Заказчик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обязан</w:t>
      </w:r>
      <w:r w:rsidR="008538F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течение 3-х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рабочих дней 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 дня получения </w:t>
      </w:r>
      <w:r w:rsidR="00C87F65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выписки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акта-приема передачи по электронной почте направить также электронным письмом подписанный акт приема-передачи</w:t>
      </w:r>
      <w:r w:rsidR="00FC542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или свои замечания по существу оказанных услуг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В случае если Заказчик в указанный срок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не направит в адрес Исполнителя подписанный им акт сдачи – приемки </w:t>
      </w:r>
      <w:r w:rsidR="00C87F65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оказанных услуг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, то данный акт оформляется Исполнителем в одностороннем порядке</w:t>
      </w:r>
      <w:r w:rsidR="008538FD">
        <w:rPr>
          <w:rFonts w:ascii="Times New Roman" w:hAnsi="Times New Roman" w:cs="Times New Roman"/>
          <w:w w:val="105"/>
          <w:sz w:val="24"/>
          <w:szCs w:val="24"/>
          <w:lang w:val="ru-RU"/>
        </w:rPr>
        <w:t>, услуги считаются оказанными надлежащим образом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76E0041C" w14:textId="77777777" w:rsidR="008144CE" w:rsidRPr="00C87F65" w:rsidRDefault="008144CE" w:rsidP="00C87F65">
      <w:pPr>
        <w:tabs>
          <w:tab w:val="left" w:pos="470"/>
        </w:tabs>
        <w:ind w:right="15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E996E97" w14:textId="09DDA00C" w:rsidR="00E45BC2" w:rsidRDefault="000C04ED" w:rsidP="00C87F65">
      <w:pPr>
        <w:pStyle w:val="11"/>
        <w:numPr>
          <w:ilvl w:val="0"/>
          <w:numId w:val="10"/>
        </w:numPr>
        <w:tabs>
          <w:tab w:val="left" w:pos="418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Другие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положения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C87F65">
        <w:rPr>
          <w:rFonts w:ascii="Times New Roman" w:hAnsi="Times New Roman" w:cs="Times New Roman"/>
          <w:i w:val="0"/>
          <w:spacing w:val="45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условия</w:t>
      </w:r>
      <w:proofErr w:type="spellEnd"/>
    </w:p>
    <w:p w14:paraId="16519799" w14:textId="77777777" w:rsidR="00C87F65" w:rsidRPr="00C87F65" w:rsidRDefault="00C87F65" w:rsidP="00C87F65">
      <w:pPr>
        <w:pStyle w:val="11"/>
        <w:tabs>
          <w:tab w:val="left" w:pos="418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F345891" w14:textId="0E41AE59" w:rsidR="00E45BC2" w:rsidRPr="00C87F65" w:rsidRDefault="000C04ED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right="2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Стороны примут все меры к разрешению споров и разногласий, возникающих по настоящему договору во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>внесудебном</w:t>
      </w:r>
      <w:r w:rsidRPr="00C87F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14:paraId="08CA50E5" w14:textId="2FFBEADA" w:rsidR="008144CE" w:rsidRPr="00C87F65" w:rsidRDefault="008144CE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right="2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sz w:val="24"/>
          <w:szCs w:val="24"/>
          <w:lang w:val="ru-RU"/>
        </w:rPr>
        <w:t>Срок рассмотрения письменных претензий сторон устанавливается в соответствии с действующим арбитражно-процессуальным законодательством РФ.</w:t>
      </w:r>
    </w:p>
    <w:p w14:paraId="263697FB" w14:textId="77777777" w:rsidR="00E45BC2" w:rsidRPr="00C87F65" w:rsidRDefault="000C04ED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right="15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невыполнение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ненадлежащее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обязательств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настоящему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договору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Исполнитель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Заказчик несут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имущественную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действующим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РФ.</w:t>
      </w:r>
    </w:p>
    <w:p w14:paraId="177141D7" w14:textId="77777777" w:rsidR="00E45BC2" w:rsidRPr="00C87F65" w:rsidRDefault="000C04ED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расторгнут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взаимному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соглашению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обеих</w:t>
      </w:r>
      <w:r w:rsidRPr="00C87F6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сторон.</w:t>
      </w:r>
    </w:p>
    <w:p w14:paraId="6EF79DC9" w14:textId="77777777" w:rsidR="00E45BC2" w:rsidRPr="00C87F65" w:rsidRDefault="000C04ED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right="1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Изменения,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вносимые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договор,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оформляются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путем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составления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дополнительных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соглашений,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C87F65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 неотъемлемыми</w:t>
      </w:r>
      <w:r w:rsidRPr="00C87F6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приложениями</w:t>
      </w:r>
      <w:r w:rsidRPr="00C87F6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C87F6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настоящему</w:t>
      </w:r>
      <w:r w:rsidRPr="00C87F6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договору.</w:t>
      </w:r>
    </w:p>
    <w:p w14:paraId="2C6D0934" w14:textId="77777777" w:rsidR="00E45BC2" w:rsidRPr="00C87F65" w:rsidRDefault="000C04ED" w:rsidP="00C87F65">
      <w:pPr>
        <w:pStyle w:val="a4"/>
        <w:numPr>
          <w:ilvl w:val="1"/>
          <w:numId w:val="5"/>
        </w:numPr>
        <w:tabs>
          <w:tab w:val="left" w:pos="470"/>
        </w:tabs>
        <w:spacing w:before="0"/>
        <w:ind w:left="0" w:right="23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Ознакомление с содержанием данного договора третьих лиц (кроме проверяющих и финансовых органов) разрешается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только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другой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стороны.</w:t>
      </w:r>
    </w:p>
    <w:p w14:paraId="6E06D9FE" w14:textId="77777777" w:rsidR="00B00D46" w:rsidRPr="00C87F65" w:rsidRDefault="00B00D46" w:rsidP="00C87F65">
      <w:pPr>
        <w:tabs>
          <w:tab w:val="left" w:pos="470"/>
        </w:tabs>
        <w:ind w:right="233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04634E5" w14:textId="2B5489ED" w:rsidR="00F436CA" w:rsidRPr="00C87F65" w:rsidRDefault="00F436CA" w:rsidP="00C87F65">
      <w:pPr>
        <w:tabs>
          <w:tab w:val="left" w:pos="470"/>
        </w:tabs>
        <w:ind w:right="233"/>
        <w:rPr>
          <w:rFonts w:ascii="Times New Roman" w:hAnsi="Times New Roman" w:cs="Times New Roman"/>
          <w:sz w:val="24"/>
          <w:szCs w:val="24"/>
          <w:lang w:val="ru-RU"/>
        </w:rPr>
      </w:pPr>
    </w:p>
    <w:p w14:paraId="6068097C" w14:textId="4F39066B" w:rsidR="00E45BC2" w:rsidRDefault="000C04ED" w:rsidP="00C87F65">
      <w:pPr>
        <w:pStyle w:val="11"/>
        <w:numPr>
          <w:ilvl w:val="0"/>
          <w:numId w:val="10"/>
        </w:numPr>
        <w:tabs>
          <w:tab w:val="left" w:pos="4396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Срок действия</w:t>
      </w:r>
      <w:r w:rsidRPr="00C87F65">
        <w:rPr>
          <w:rFonts w:ascii="Times New Roman" w:hAnsi="Times New Roman" w:cs="Times New Roman"/>
          <w:i w:val="0"/>
          <w:spacing w:val="-28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договора</w:t>
      </w:r>
    </w:p>
    <w:p w14:paraId="59B81C3F" w14:textId="77777777" w:rsidR="00C87F65" w:rsidRPr="00C87F65" w:rsidRDefault="00C87F65" w:rsidP="00C87F65">
      <w:pPr>
        <w:pStyle w:val="11"/>
        <w:tabs>
          <w:tab w:val="left" w:pos="4396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240C127" w14:textId="011EBB99" w:rsidR="00FA5BBF" w:rsidRPr="00C87F65" w:rsidRDefault="000C04ED" w:rsidP="00C87F65">
      <w:pPr>
        <w:pStyle w:val="a4"/>
        <w:numPr>
          <w:ilvl w:val="1"/>
          <w:numId w:val="4"/>
        </w:numPr>
        <w:tabs>
          <w:tab w:val="left" w:pos="470"/>
        </w:tabs>
        <w:spacing w:before="0"/>
        <w:ind w:left="0" w:right="15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Срок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договора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подписания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87F6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момента направления </w:t>
      </w:r>
      <w:r w:rsidR="00C87F65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выписки из Реестра</w:t>
      </w:r>
      <w:r w:rsidR="008144CE"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Заказчику. </w:t>
      </w:r>
    </w:p>
    <w:p w14:paraId="593EA63F" w14:textId="77777777" w:rsidR="00E45BC2" w:rsidRPr="00C87F65" w:rsidRDefault="000C04ED" w:rsidP="00C87F65">
      <w:pPr>
        <w:pStyle w:val="a4"/>
        <w:numPr>
          <w:ilvl w:val="1"/>
          <w:numId w:val="4"/>
        </w:numPr>
        <w:tabs>
          <w:tab w:val="left" w:pos="470"/>
        </w:tabs>
        <w:spacing w:before="0"/>
        <w:ind w:left="0" w:right="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Настоящий договор составлен в двух экземплярах, по одному экземпляру для каждой из сторон. Оба экземпляра имеют</w:t>
      </w:r>
      <w:r w:rsidRPr="00C87F6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одинаковую</w:t>
      </w:r>
      <w:r w:rsidRPr="00C87F6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юридическую</w:t>
      </w:r>
      <w:r w:rsidRPr="00C87F6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силу.</w:t>
      </w:r>
    </w:p>
    <w:p w14:paraId="537C97C0" w14:textId="77777777" w:rsidR="00417E43" w:rsidRPr="00C87F65" w:rsidRDefault="00417E43" w:rsidP="00C87F65">
      <w:pPr>
        <w:pStyle w:val="a4"/>
        <w:numPr>
          <w:ilvl w:val="1"/>
          <w:numId w:val="4"/>
        </w:numPr>
        <w:tabs>
          <w:tab w:val="left" w:pos="470"/>
        </w:tabs>
        <w:spacing w:before="0"/>
        <w:ind w:left="0" w:right="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Стороны договорились о том, что сканированные копии настоящего договора и связанных с ним документов, полученных по электронной почте, имеют силу оригиналов до момента получения Сторонами оригиналов настоящих договоров</w:t>
      </w:r>
      <w:r w:rsidR="0013793F" w:rsidRPr="00C87F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6DD68AEC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A9C6855" w14:textId="1F758EC2" w:rsidR="00E45BC2" w:rsidRDefault="000C04ED" w:rsidP="00C87F65">
      <w:pPr>
        <w:pStyle w:val="11"/>
        <w:numPr>
          <w:ilvl w:val="0"/>
          <w:numId w:val="10"/>
        </w:numPr>
        <w:tabs>
          <w:tab w:val="left" w:pos="4377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Ответственность Сторон</w:t>
      </w:r>
    </w:p>
    <w:p w14:paraId="7BF2726D" w14:textId="77777777" w:rsidR="00C87F65" w:rsidRPr="00C87F65" w:rsidRDefault="00C87F65" w:rsidP="00C87F65">
      <w:pPr>
        <w:pStyle w:val="11"/>
        <w:tabs>
          <w:tab w:val="left" w:pos="4377"/>
        </w:tabs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D5B7499" w14:textId="77777777" w:rsidR="00E45BC2" w:rsidRPr="00C87F65" w:rsidRDefault="000C04ED" w:rsidP="00C87F65">
      <w:pPr>
        <w:pStyle w:val="a4"/>
        <w:numPr>
          <w:ilvl w:val="1"/>
          <w:numId w:val="3"/>
        </w:numPr>
        <w:tabs>
          <w:tab w:val="left" w:pos="470"/>
        </w:tabs>
        <w:spacing w:before="0"/>
        <w:ind w:left="0" w:right="1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Ни одна из Сторон не несет ответственности за полное или частичное неисполнение обязательств по Настоящему договору, если это явилось следствием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 xml:space="preserve">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местного </w:t>
      </w:r>
      <w:r w:rsidRPr="00C87F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>самоуправления.</w:t>
      </w:r>
    </w:p>
    <w:p w14:paraId="7894E4C0" w14:textId="77777777" w:rsidR="00E45BC2" w:rsidRPr="00C87F65" w:rsidRDefault="000C04ED" w:rsidP="00C87F65">
      <w:pPr>
        <w:pStyle w:val="a4"/>
        <w:numPr>
          <w:ilvl w:val="1"/>
          <w:numId w:val="3"/>
        </w:numPr>
        <w:tabs>
          <w:tab w:val="left" w:pos="470"/>
        </w:tabs>
        <w:spacing w:before="0"/>
        <w:ind w:left="0" w:right="16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Сторона, для которой наступили обстоятельства, указанные в п. 7.1. настоящего Договора, должна немедленно известить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другую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сторону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наступлении</w:t>
      </w:r>
      <w:r w:rsidRPr="00C87F6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таковых.</w:t>
      </w:r>
    </w:p>
    <w:p w14:paraId="03188B6C" w14:textId="12C885D8" w:rsidR="00E45BC2" w:rsidRPr="008538FD" w:rsidRDefault="000C04ED" w:rsidP="00C87F65">
      <w:pPr>
        <w:pStyle w:val="a4"/>
        <w:numPr>
          <w:ilvl w:val="1"/>
          <w:numId w:val="3"/>
        </w:numPr>
        <w:tabs>
          <w:tab w:val="left" w:pos="470"/>
        </w:tabs>
        <w:spacing w:before="0"/>
        <w:ind w:left="0" w:right="12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Если обстоятельства, указанные в п. 7.1. настоящего Договора, будут продолжаться более 6 месяцев, каждая Сторона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отказаться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дальнейшего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исполнения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обязательств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настоящему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договору,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этом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C87F65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ни одна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будет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другой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возмещения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возможных</w:t>
      </w:r>
      <w:r w:rsidRPr="00C87F6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убытков.</w:t>
      </w:r>
    </w:p>
    <w:p w14:paraId="31C36DE3" w14:textId="3D3E29B5" w:rsidR="008538FD" w:rsidRPr="008538FD" w:rsidRDefault="008538FD" w:rsidP="00C87F65">
      <w:pPr>
        <w:pStyle w:val="a4"/>
        <w:numPr>
          <w:ilvl w:val="1"/>
          <w:numId w:val="3"/>
        </w:numPr>
        <w:tabs>
          <w:tab w:val="left" w:pos="470"/>
        </w:tabs>
        <w:spacing w:before="0"/>
        <w:ind w:left="0" w:right="125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8538FD">
        <w:rPr>
          <w:rFonts w:ascii="Times New Roman" w:hAnsi="Times New Roman" w:cs="Times New Roman"/>
          <w:w w:val="105"/>
          <w:sz w:val="24"/>
          <w:szCs w:val="24"/>
          <w:lang w:val="ru-RU"/>
        </w:rPr>
        <w:t>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экономические последствия (включая возможные убытки, в том числе и упущенную выгоду).</w:t>
      </w:r>
    </w:p>
    <w:p w14:paraId="5FA9507A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D813288" w14:textId="6A894E3B" w:rsidR="00E45BC2" w:rsidRDefault="000C04ED" w:rsidP="00C87F65">
      <w:pPr>
        <w:pStyle w:val="11"/>
        <w:numPr>
          <w:ilvl w:val="0"/>
          <w:numId w:val="10"/>
        </w:numPr>
        <w:tabs>
          <w:tab w:val="left" w:pos="4533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Споры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C87F65">
        <w:rPr>
          <w:rFonts w:ascii="Times New Roman" w:hAnsi="Times New Roman" w:cs="Times New Roman"/>
          <w:i w:val="0"/>
          <w:spacing w:val="28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разногласия</w:t>
      </w:r>
      <w:proofErr w:type="spellEnd"/>
    </w:p>
    <w:p w14:paraId="308B2026" w14:textId="77777777" w:rsidR="00C87F65" w:rsidRPr="00C87F65" w:rsidRDefault="00C87F65" w:rsidP="00C87F65">
      <w:pPr>
        <w:pStyle w:val="11"/>
        <w:tabs>
          <w:tab w:val="left" w:pos="4533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07C96EC" w14:textId="77777777" w:rsidR="00E45BC2" w:rsidRPr="00C87F65" w:rsidRDefault="000C04ED" w:rsidP="00C87F65">
      <w:pPr>
        <w:pStyle w:val="a4"/>
        <w:numPr>
          <w:ilvl w:val="1"/>
          <w:numId w:val="2"/>
        </w:numPr>
        <w:tabs>
          <w:tab w:val="left" w:pos="470"/>
        </w:tabs>
        <w:spacing w:before="0"/>
        <w:ind w:left="0" w:right="13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Все споры и разногласия по настоящему договору будут разрешаться путем переговоров на основе действующего законодательства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обычаев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делового</w:t>
      </w:r>
      <w:r w:rsidRPr="00C87F65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оборота.</w:t>
      </w:r>
    </w:p>
    <w:p w14:paraId="26B6BDF8" w14:textId="77777777" w:rsidR="00E45BC2" w:rsidRPr="00C87F65" w:rsidRDefault="000C04ED" w:rsidP="00C87F65">
      <w:pPr>
        <w:pStyle w:val="a4"/>
        <w:numPr>
          <w:ilvl w:val="1"/>
          <w:numId w:val="2"/>
        </w:numPr>
        <w:tabs>
          <w:tab w:val="left" w:pos="470"/>
        </w:tabs>
        <w:spacing w:before="0"/>
        <w:ind w:left="0" w:right="21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При неурегулировании спорных вопросов в процессе переговоров споры разрешаются в суде в порядке,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 действующим </w:t>
      </w:r>
      <w:r w:rsidRPr="00C87F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14:paraId="4BA28B97" w14:textId="5082770F" w:rsidR="00E45BC2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81E697E" w14:textId="01C1E7F6" w:rsidR="00C87F65" w:rsidRDefault="00C87F65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6EC6C09" w14:textId="77777777" w:rsidR="00C87F65" w:rsidRPr="00C87F65" w:rsidRDefault="00C87F65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5D1F80C" w14:textId="5C310C82" w:rsidR="00E45BC2" w:rsidRDefault="00C87F65" w:rsidP="00C87F65">
      <w:pPr>
        <w:pStyle w:val="11"/>
        <w:numPr>
          <w:ilvl w:val="0"/>
          <w:numId w:val="10"/>
        </w:numPr>
        <w:tabs>
          <w:tab w:val="left" w:pos="449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Конфиденциальность</w:t>
      </w:r>
      <w:proofErr w:type="spellEnd"/>
    </w:p>
    <w:p w14:paraId="60B9BC87" w14:textId="77777777" w:rsidR="00C87F65" w:rsidRPr="00C87F65" w:rsidRDefault="00C87F65" w:rsidP="00C87F65">
      <w:pPr>
        <w:pStyle w:val="11"/>
        <w:tabs>
          <w:tab w:val="left" w:pos="449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7FE07D08" w14:textId="0D6CB6F8" w:rsidR="008538FD" w:rsidRPr="008538FD" w:rsidRDefault="008538FD" w:rsidP="008538FD">
      <w:pPr>
        <w:pStyle w:val="a3"/>
        <w:numPr>
          <w:ilvl w:val="1"/>
          <w:numId w:val="10"/>
        </w:numPr>
        <w:ind w:left="0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5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 настоящему договору конфиденциальной признается вся информация, касающаяся предмета настоящего договора, сроков и хода его выполнения.</w:t>
      </w:r>
    </w:p>
    <w:p w14:paraId="5325B62E" w14:textId="436E227B" w:rsidR="00E45BC2" w:rsidRDefault="000C04ED" w:rsidP="008538FD">
      <w:pPr>
        <w:pStyle w:val="a3"/>
        <w:numPr>
          <w:ilvl w:val="1"/>
          <w:numId w:val="10"/>
        </w:numPr>
        <w:ind w:left="0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5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</w:t>
      </w:r>
      <w:r w:rsidR="00C87F65" w:rsidRPr="0085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рмацию, полученную в результате</w:t>
      </w:r>
      <w:r w:rsidR="0085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заключения настоящего договора.</w:t>
      </w:r>
    </w:p>
    <w:p w14:paraId="732DA9F0" w14:textId="4CBACB7A" w:rsidR="008538FD" w:rsidRPr="008538FD" w:rsidRDefault="008538FD" w:rsidP="008538FD">
      <w:pPr>
        <w:pStyle w:val="a3"/>
        <w:numPr>
          <w:ilvl w:val="1"/>
          <w:numId w:val="10"/>
        </w:numPr>
        <w:ind w:left="0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53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случае несоблюдения условий конфиденциальности нарушитель выплачивает неустойку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размере 100% от суммы договора.</w:t>
      </w:r>
    </w:p>
    <w:p w14:paraId="68CAEA09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B81479E" w14:textId="4222FE3C" w:rsidR="00E45BC2" w:rsidRDefault="000C04ED" w:rsidP="00C87F65">
      <w:pPr>
        <w:pStyle w:val="11"/>
        <w:numPr>
          <w:ilvl w:val="0"/>
          <w:numId w:val="10"/>
        </w:numPr>
        <w:tabs>
          <w:tab w:val="left" w:pos="293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Дополнительные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условия</w:t>
      </w:r>
      <w:proofErr w:type="spellEnd"/>
      <w:r w:rsidRPr="00C87F65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заключительные</w:t>
      </w:r>
      <w:proofErr w:type="spellEnd"/>
      <w:r w:rsidRPr="00C87F65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proofErr w:type="spellStart"/>
      <w:r w:rsidRPr="00C87F65">
        <w:rPr>
          <w:rFonts w:ascii="Times New Roman" w:hAnsi="Times New Roman" w:cs="Times New Roman"/>
          <w:i w:val="0"/>
          <w:sz w:val="24"/>
          <w:szCs w:val="24"/>
        </w:rPr>
        <w:t>положения</w:t>
      </w:r>
      <w:proofErr w:type="spellEnd"/>
    </w:p>
    <w:p w14:paraId="5380268D" w14:textId="77777777" w:rsidR="00C87F65" w:rsidRPr="00C87F65" w:rsidRDefault="00C87F65" w:rsidP="00C87F65">
      <w:pPr>
        <w:pStyle w:val="11"/>
        <w:tabs>
          <w:tab w:val="left" w:pos="2935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39A544E7" w14:textId="77777777" w:rsidR="00E45BC2" w:rsidRPr="00C87F65" w:rsidRDefault="000C04ED" w:rsidP="00C87F65">
      <w:pPr>
        <w:pStyle w:val="a4"/>
        <w:numPr>
          <w:ilvl w:val="1"/>
          <w:numId w:val="1"/>
        </w:numPr>
        <w:tabs>
          <w:tab w:val="left" w:pos="573"/>
        </w:tabs>
        <w:spacing w:before="0"/>
        <w:ind w:left="0" w:right="13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изменения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дополнения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настоящему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Договору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неотъемлемыми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частями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действительны,</w:t>
      </w:r>
      <w:r w:rsidRPr="00C87F6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если совершены в той же форме, что и настоящий договор, и подписаны обеими Сторонами или надлежаще</w:t>
      </w:r>
      <w:r w:rsidRPr="00C87F65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уполномоченными</w:t>
      </w:r>
      <w:r w:rsidRPr="00C87F6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87F6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C87F6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представителями</w:t>
      </w:r>
      <w:r w:rsidRPr="00C87F6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Сторон.</w:t>
      </w:r>
    </w:p>
    <w:p w14:paraId="145116DB" w14:textId="77777777" w:rsidR="00E45BC2" w:rsidRPr="00C87F65" w:rsidRDefault="000C04ED" w:rsidP="00C87F65">
      <w:pPr>
        <w:pStyle w:val="a4"/>
        <w:numPr>
          <w:ilvl w:val="1"/>
          <w:numId w:val="1"/>
        </w:numPr>
        <w:tabs>
          <w:tab w:val="left" w:pos="573"/>
        </w:tabs>
        <w:spacing w:before="0"/>
        <w:ind w:left="0" w:right="1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Все уведомления и сообщения в рамках исполнения настоящего Договора должны направляться в письменной форме</w:t>
      </w:r>
      <w:r w:rsidRPr="00C87F6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C87F6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уведомлением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вручении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описью</w:t>
      </w:r>
      <w:r w:rsidRPr="00C87F6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>вложения.</w:t>
      </w:r>
    </w:p>
    <w:p w14:paraId="05E6873C" w14:textId="77777777" w:rsidR="00E45BC2" w:rsidRPr="00C87F65" w:rsidRDefault="000C04ED" w:rsidP="00C87F65">
      <w:pPr>
        <w:pStyle w:val="a4"/>
        <w:numPr>
          <w:ilvl w:val="1"/>
          <w:numId w:val="1"/>
        </w:numPr>
        <w:tabs>
          <w:tab w:val="left" w:pos="573"/>
        </w:tabs>
        <w:spacing w:before="0"/>
        <w:ind w:left="0"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F6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Во всем остальном, не предусмотренном настоящим договором, Стороны будут руководствоваться действующим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</w:t>
      </w:r>
      <w:r w:rsidRPr="00C87F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7F65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77DEBAB2" w14:textId="77777777" w:rsidR="00E45BC2" w:rsidRPr="00C87F65" w:rsidRDefault="00E45BC2" w:rsidP="00C87F65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538FD" w14:paraId="7F171378" w14:textId="77777777" w:rsidTr="008538FD">
        <w:tc>
          <w:tcPr>
            <w:tcW w:w="4744" w:type="dxa"/>
          </w:tcPr>
          <w:p w14:paraId="621F2B70" w14:textId="44E2666F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</w:p>
        </w:tc>
        <w:tc>
          <w:tcPr>
            <w:tcW w:w="4744" w:type="dxa"/>
          </w:tcPr>
          <w:p w14:paraId="60D24E6A" w14:textId="40309BEE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</w:tr>
      <w:tr w:rsidR="008538FD" w14:paraId="5074D00C" w14:textId="77777777" w:rsidTr="008538FD">
        <w:tc>
          <w:tcPr>
            <w:tcW w:w="4744" w:type="dxa"/>
          </w:tcPr>
          <w:p w14:paraId="0435CA9F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A0C0CC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C265DE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B80B03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FA9DFC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B70034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D59B7C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88EC33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5E27B6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228694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03CBCD" w14:textId="0217DC25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</w:tcPr>
          <w:p w14:paraId="24AE5EBA" w14:textId="77777777" w:rsidR="008538FD" w:rsidRDefault="008538FD" w:rsidP="00C87F65">
            <w:pPr>
              <w:pStyle w:val="a3"/>
              <w:tabs>
                <w:tab w:val="left" w:pos="501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0A59536" w14:textId="77777777" w:rsidR="001758FE" w:rsidRPr="00C87F65" w:rsidRDefault="001758FE" w:rsidP="00C87F65">
      <w:pPr>
        <w:pStyle w:val="a3"/>
        <w:tabs>
          <w:tab w:val="left" w:pos="5019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58FE" w:rsidRPr="00C87F65" w:rsidSect="00C87F65">
      <w:footerReference w:type="default" r:id="rId7"/>
      <w:type w:val="continuous"/>
      <w:pgSz w:w="11910" w:h="16840"/>
      <w:pgMar w:top="500" w:right="71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B75B" w14:textId="77777777" w:rsidR="00A24465" w:rsidRDefault="00A24465" w:rsidP="00A73A7C">
      <w:r>
        <w:separator/>
      </w:r>
    </w:p>
  </w:endnote>
  <w:endnote w:type="continuationSeparator" w:id="0">
    <w:p w14:paraId="2CB733FD" w14:textId="77777777" w:rsidR="00A24465" w:rsidRDefault="00A24465" w:rsidP="00A7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475531577"/>
      <w:docPartObj>
        <w:docPartGallery w:val="Page Numbers (Bottom of Page)"/>
        <w:docPartUnique/>
      </w:docPartObj>
    </w:sdtPr>
    <w:sdtEndPr/>
    <w:sdtContent>
      <w:p w14:paraId="5776F613" w14:textId="3A5D4527" w:rsidR="00A73A7C" w:rsidRPr="00A73A7C" w:rsidRDefault="00A73A7C">
        <w:pPr>
          <w:pStyle w:val="ac"/>
          <w:jc w:val="right"/>
          <w:rPr>
            <w:rFonts w:ascii="Times New Roman" w:hAnsi="Times New Roman" w:cs="Times New Roman"/>
          </w:rPr>
        </w:pPr>
        <w:r w:rsidRPr="00A73A7C">
          <w:rPr>
            <w:rFonts w:ascii="Times New Roman" w:hAnsi="Times New Roman" w:cs="Times New Roman"/>
          </w:rPr>
          <w:fldChar w:fldCharType="begin"/>
        </w:r>
        <w:r w:rsidRPr="00A73A7C">
          <w:rPr>
            <w:rFonts w:ascii="Times New Roman" w:hAnsi="Times New Roman" w:cs="Times New Roman"/>
          </w:rPr>
          <w:instrText>PAGE   \* MERGEFORMAT</w:instrText>
        </w:r>
        <w:r w:rsidRPr="00A73A7C">
          <w:rPr>
            <w:rFonts w:ascii="Times New Roman" w:hAnsi="Times New Roman" w:cs="Times New Roman"/>
          </w:rPr>
          <w:fldChar w:fldCharType="separate"/>
        </w:r>
        <w:r w:rsidR="00734D4D" w:rsidRPr="00734D4D">
          <w:rPr>
            <w:rFonts w:ascii="Times New Roman" w:hAnsi="Times New Roman" w:cs="Times New Roman"/>
            <w:noProof/>
            <w:lang w:val="ru-RU"/>
          </w:rPr>
          <w:t>3</w:t>
        </w:r>
        <w:r w:rsidRPr="00A73A7C">
          <w:rPr>
            <w:rFonts w:ascii="Times New Roman" w:hAnsi="Times New Roman" w:cs="Times New Roman"/>
          </w:rPr>
          <w:fldChar w:fldCharType="end"/>
        </w:r>
      </w:p>
    </w:sdtContent>
  </w:sdt>
  <w:p w14:paraId="67295AED" w14:textId="5DDD4CD4" w:rsidR="00A73A7C" w:rsidRPr="008538FD" w:rsidRDefault="008538FD" w:rsidP="008538FD">
    <w:pPr>
      <w:pStyle w:val="ac"/>
      <w:jc w:val="both"/>
      <w:rPr>
        <w:rFonts w:ascii="Times New Roman" w:hAnsi="Times New Roman" w:cs="Times New Roman"/>
        <w:lang w:val="ru-RU"/>
      </w:rPr>
    </w:pPr>
    <w:r w:rsidRPr="008538FD">
      <w:rPr>
        <w:rFonts w:ascii="Times New Roman" w:hAnsi="Times New Roman" w:cs="Times New Roman"/>
        <w:lang w:val="ru-RU"/>
      </w:rPr>
      <w:t xml:space="preserve">Исполнитель    ______________                               </w:t>
    </w:r>
    <w:r>
      <w:rPr>
        <w:rFonts w:ascii="Times New Roman" w:hAnsi="Times New Roman" w:cs="Times New Roman"/>
        <w:lang w:val="ru-RU"/>
      </w:rPr>
      <w:t xml:space="preserve">                        </w:t>
    </w:r>
    <w:r w:rsidRPr="008538FD">
      <w:rPr>
        <w:rFonts w:ascii="Times New Roman" w:hAnsi="Times New Roman" w:cs="Times New Roman"/>
        <w:lang w:val="ru-RU"/>
      </w:rPr>
      <w:t xml:space="preserve">                   Заказчик_______________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CDA5" w14:textId="77777777" w:rsidR="00A24465" w:rsidRDefault="00A24465" w:rsidP="00A73A7C">
      <w:r>
        <w:separator/>
      </w:r>
    </w:p>
  </w:footnote>
  <w:footnote w:type="continuationSeparator" w:id="0">
    <w:p w14:paraId="2BA13C00" w14:textId="77777777" w:rsidR="00A24465" w:rsidRDefault="00A24465" w:rsidP="00A7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46C"/>
    <w:multiLevelType w:val="multilevel"/>
    <w:tmpl w:val="1E9CC06E"/>
    <w:lvl w:ilvl="0">
      <w:start w:val="2"/>
      <w:numFmt w:val="decimal"/>
      <w:lvlText w:val="%1"/>
      <w:lvlJc w:val="left"/>
      <w:pPr>
        <w:ind w:left="575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68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107" w:hanging="516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3">
      <w:start w:val="1"/>
      <w:numFmt w:val="bullet"/>
      <w:lvlText w:val="•"/>
      <w:lvlJc w:val="left"/>
      <w:pPr>
        <w:ind w:left="440" w:hanging="181"/>
      </w:pPr>
      <w:rPr>
        <w:rFonts w:ascii="Arial" w:eastAsia="Arial" w:hAnsi="Arial" w:cs="Arial" w:hint="default"/>
        <w:w w:val="102"/>
        <w:sz w:val="18"/>
        <w:szCs w:val="18"/>
      </w:rPr>
    </w:lvl>
    <w:lvl w:ilvl="4">
      <w:start w:val="1"/>
      <w:numFmt w:val="bullet"/>
      <w:lvlText w:val="•"/>
      <w:lvlJc w:val="left"/>
      <w:pPr>
        <w:ind w:left="315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181"/>
      </w:pPr>
      <w:rPr>
        <w:rFonts w:hint="default"/>
      </w:rPr>
    </w:lvl>
  </w:abstractNum>
  <w:abstractNum w:abstractNumId="1" w15:restartNumberingAfterBreak="0">
    <w:nsid w:val="1CF6364C"/>
    <w:multiLevelType w:val="multilevel"/>
    <w:tmpl w:val="DA9AF476"/>
    <w:lvl w:ilvl="0">
      <w:start w:val="6"/>
      <w:numFmt w:val="decimal"/>
      <w:lvlText w:val="%1"/>
      <w:lvlJc w:val="left"/>
      <w:pPr>
        <w:ind w:left="107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63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363"/>
      </w:pPr>
      <w:rPr>
        <w:rFonts w:hint="default"/>
      </w:rPr>
    </w:lvl>
  </w:abstractNum>
  <w:abstractNum w:abstractNumId="2" w15:restartNumberingAfterBreak="0">
    <w:nsid w:val="318D39CB"/>
    <w:multiLevelType w:val="multilevel"/>
    <w:tmpl w:val="CF4AC4BC"/>
    <w:lvl w:ilvl="0">
      <w:start w:val="5"/>
      <w:numFmt w:val="decimal"/>
      <w:lvlText w:val="%1"/>
      <w:lvlJc w:val="left"/>
      <w:pPr>
        <w:ind w:left="107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63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363"/>
      </w:pPr>
      <w:rPr>
        <w:rFonts w:hint="default"/>
      </w:rPr>
    </w:lvl>
  </w:abstractNum>
  <w:abstractNum w:abstractNumId="3" w15:restartNumberingAfterBreak="0">
    <w:nsid w:val="3FFA1462"/>
    <w:multiLevelType w:val="hybridMultilevel"/>
    <w:tmpl w:val="3DDA590A"/>
    <w:lvl w:ilvl="0" w:tplc="41F8286C">
      <w:start w:val="1"/>
      <w:numFmt w:val="decimal"/>
      <w:lvlText w:val="%1."/>
      <w:lvlJc w:val="left"/>
      <w:pPr>
        <w:ind w:left="4679" w:hanging="209"/>
        <w:jc w:val="right"/>
      </w:pPr>
      <w:rPr>
        <w:rFonts w:ascii="Arial" w:eastAsia="Arial" w:hAnsi="Arial" w:cs="Arial" w:hint="default"/>
        <w:b/>
        <w:bCs/>
        <w:i/>
        <w:w w:val="102"/>
        <w:sz w:val="18"/>
        <w:szCs w:val="18"/>
      </w:rPr>
    </w:lvl>
    <w:lvl w:ilvl="1" w:tplc="38683672">
      <w:start w:val="1"/>
      <w:numFmt w:val="bullet"/>
      <w:lvlText w:val="•"/>
      <w:lvlJc w:val="left"/>
      <w:pPr>
        <w:ind w:left="5300" w:hanging="209"/>
      </w:pPr>
      <w:rPr>
        <w:rFonts w:hint="default"/>
      </w:rPr>
    </w:lvl>
    <w:lvl w:ilvl="2" w:tplc="34CAA8B6">
      <w:start w:val="1"/>
      <w:numFmt w:val="bullet"/>
      <w:lvlText w:val="•"/>
      <w:lvlJc w:val="left"/>
      <w:pPr>
        <w:ind w:left="5921" w:hanging="209"/>
      </w:pPr>
      <w:rPr>
        <w:rFonts w:hint="default"/>
      </w:rPr>
    </w:lvl>
    <w:lvl w:ilvl="3" w:tplc="00EE1E30">
      <w:start w:val="1"/>
      <w:numFmt w:val="bullet"/>
      <w:lvlText w:val="•"/>
      <w:lvlJc w:val="left"/>
      <w:pPr>
        <w:ind w:left="6541" w:hanging="209"/>
      </w:pPr>
      <w:rPr>
        <w:rFonts w:hint="default"/>
      </w:rPr>
    </w:lvl>
    <w:lvl w:ilvl="4" w:tplc="76D64EB6">
      <w:start w:val="1"/>
      <w:numFmt w:val="bullet"/>
      <w:lvlText w:val="•"/>
      <w:lvlJc w:val="left"/>
      <w:pPr>
        <w:ind w:left="7162" w:hanging="209"/>
      </w:pPr>
      <w:rPr>
        <w:rFonts w:hint="default"/>
      </w:rPr>
    </w:lvl>
    <w:lvl w:ilvl="5" w:tplc="324843CE">
      <w:start w:val="1"/>
      <w:numFmt w:val="bullet"/>
      <w:lvlText w:val="•"/>
      <w:lvlJc w:val="left"/>
      <w:pPr>
        <w:ind w:left="7783" w:hanging="209"/>
      </w:pPr>
      <w:rPr>
        <w:rFonts w:hint="default"/>
      </w:rPr>
    </w:lvl>
    <w:lvl w:ilvl="6" w:tplc="9806A9EC">
      <w:start w:val="1"/>
      <w:numFmt w:val="bullet"/>
      <w:lvlText w:val="•"/>
      <w:lvlJc w:val="left"/>
      <w:pPr>
        <w:ind w:left="8403" w:hanging="209"/>
      </w:pPr>
      <w:rPr>
        <w:rFonts w:hint="default"/>
      </w:rPr>
    </w:lvl>
    <w:lvl w:ilvl="7" w:tplc="47109FDE">
      <w:start w:val="1"/>
      <w:numFmt w:val="bullet"/>
      <w:lvlText w:val="•"/>
      <w:lvlJc w:val="left"/>
      <w:pPr>
        <w:ind w:left="9024" w:hanging="209"/>
      </w:pPr>
      <w:rPr>
        <w:rFonts w:hint="default"/>
      </w:rPr>
    </w:lvl>
    <w:lvl w:ilvl="8" w:tplc="7C5074D4">
      <w:start w:val="1"/>
      <w:numFmt w:val="bullet"/>
      <w:lvlText w:val="•"/>
      <w:lvlJc w:val="left"/>
      <w:pPr>
        <w:ind w:left="9645" w:hanging="209"/>
      </w:pPr>
      <w:rPr>
        <w:rFonts w:hint="default"/>
      </w:rPr>
    </w:lvl>
  </w:abstractNum>
  <w:abstractNum w:abstractNumId="4" w15:restartNumberingAfterBreak="0">
    <w:nsid w:val="403D2A4A"/>
    <w:multiLevelType w:val="multilevel"/>
    <w:tmpl w:val="904C5CA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44442892"/>
    <w:multiLevelType w:val="multilevel"/>
    <w:tmpl w:val="3D66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w w:val="105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w w:val="105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auto"/>
        <w:w w:val="105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color w:val="auto"/>
        <w:w w:val="105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w w:val="105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w w:val="105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color w:val="auto"/>
        <w:w w:val="105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color w:val="auto"/>
        <w:w w:val="105"/>
        <w:sz w:val="24"/>
      </w:rPr>
    </w:lvl>
  </w:abstractNum>
  <w:abstractNum w:abstractNumId="6" w15:restartNumberingAfterBreak="0">
    <w:nsid w:val="4D5915C5"/>
    <w:multiLevelType w:val="multilevel"/>
    <w:tmpl w:val="2934389C"/>
    <w:lvl w:ilvl="0">
      <w:start w:val="4"/>
      <w:numFmt w:val="decimal"/>
      <w:lvlText w:val="%1"/>
      <w:lvlJc w:val="left"/>
      <w:pPr>
        <w:ind w:left="46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63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440" w:hanging="181"/>
      </w:pPr>
      <w:rPr>
        <w:rFonts w:ascii="Arial" w:eastAsia="Arial" w:hAnsi="Arial" w:cs="Arial" w:hint="default"/>
        <w:w w:val="102"/>
        <w:sz w:val="18"/>
        <w:szCs w:val="18"/>
      </w:rPr>
    </w:lvl>
    <w:lvl w:ilvl="3">
      <w:start w:val="1"/>
      <w:numFmt w:val="bullet"/>
      <w:lvlText w:val="•"/>
      <w:lvlJc w:val="left"/>
      <w:pPr>
        <w:ind w:left="176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9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181"/>
      </w:pPr>
      <w:rPr>
        <w:rFonts w:hint="default"/>
      </w:rPr>
    </w:lvl>
  </w:abstractNum>
  <w:abstractNum w:abstractNumId="7" w15:restartNumberingAfterBreak="0">
    <w:nsid w:val="68CF2AAE"/>
    <w:multiLevelType w:val="multilevel"/>
    <w:tmpl w:val="76C6286C"/>
    <w:lvl w:ilvl="0">
      <w:start w:val="8"/>
      <w:numFmt w:val="decimal"/>
      <w:lvlText w:val="%1"/>
      <w:lvlJc w:val="left"/>
      <w:pPr>
        <w:ind w:left="107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63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3"/>
      </w:pPr>
      <w:rPr>
        <w:rFonts w:hint="default"/>
      </w:rPr>
    </w:lvl>
  </w:abstractNum>
  <w:abstractNum w:abstractNumId="8" w15:restartNumberingAfterBreak="0">
    <w:nsid w:val="74D85555"/>
    <w:multiLevelType w:val="multilevel"/>
    <w:tmpl w:val="316A0572"/>
    <w:lvl w:ilvl="0">
      <w:start w:val="3"/>
      <w:numFmt w:val="decimal"/>
      <w:lvlText w:val="%1"/>
      <w:lvlJc w:val="left"/>
      <w:pPr>
        <w:ind w:left="107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12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312"/>
      </w:pPr>
      <w:rPr>
        <w:rFonts w:hint="default"/>
      </w:rPr>
    </w:lvl>
  </w:abstractNum>
  <w:abstractNum w:abstractNumId="9" w15:restartNumberingAfterBreak="0">
    <w:nsid w:val="785E6EEC"/>
    <w:multiLevelType w:val="multilevel"/>
    <w:tmpl w:val="161EE68E"/>
    <w:lvl w:ilvl="0">
      <w:start w:val="7"/>
      <w:numFmt w:val="decimal"/>
      <w:lvlText w:val="%1"/>
      <w:lvlJc w:val="left"/>
      <w:pPr>
        <w:ind w:left="107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63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3"/>
      </w:pPr>
      <w:rPr>
        <w:rFonts w:hint="default"/>
      </w:rPr>
    </w:lvl>
  </w:abstractNum>
  <w:abstractNum w:abstractNumId="10" w15:restartNumberingAfterBreak="0">
    <w:nsid w:val="7BD86A4E"/>
    <w:multiLevelType w:val="multilevel"/>
    <w:tmpl w:val="20EAF6B0"/>
    <w:lvl w:ilvl="0">
      <w:start w:val="10"/>
      <w:numFmt w:val="decimal"/>
      <w:lvlText w:val="%1"/>
      <w:lvlJc w:val="left"/>
      <w:pPr>
        <w:ind w:left="107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66"/>
      </w:pPr>
      <w:rPr>
        <w:rFonts w:ascii="Times New Roman" w:eastAsia="Arial" w:hAnsi="Times New Roman" w:cs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253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466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C2"/>
    <w:rsid w:val="00001711"/>
    <w:rsid w:val="00007740"/>
    <w:rsid w:val="00011C63"/>
    <w:rsid w:val="00020764"/>
    <w:rsid w:val="00026730"/>
    <w:rsid w:val="00026BC3"/>
    <w:rsid w:val="00036F98"/>
    <w:rsid w:val="00040F46"/>
    <w:rsid w:val="00041F15"/>
    <w:rsid w:val="00043196"/>
    <w:rsid w:val="00044730"/>
    <w:rsid w:val="0004552B"/>
    <w:rsid w:val="00046437"/>
    <w:rsid w:val="0004670B"/>
    <w:rsid w:val="000523AA"/>
    <w:rsid w:val="000526DE"/>
    <w:rsid w:val="000537F1"/>
    <w:rsid w:val="00067CFD"/>
    <w:rsid w:val="00080586"/>
    <w:rsid w:val="00086091"/>
    <w:rsid w:val="00086198"/>
    <w:rsid w:val="000870FB"/>
    <w:rsid w:val="00091C67"/>
    <w:rsid w:val="0009347E"/>
    <w:rsid w:val="00093EB3"/>
    <w:rsid w:val="000A3735"/>
    <w:rsid w:val="000B4EDE"/>
    <w:rsid w:val="000C04ED"/>
    <w:rsid w:val="000C3F36"/>
    <w:rsid w:val="000D5719"/>
    <w:rsid w:val="000D67EF"/>
    <w:rsid w:val="000E0E87"/>
    <w:rsid w:val="000F1BD5"/>
    <w:rsid w:val="0013265F"/>
    <w:rsid w:val="00134E73"/>
    <w:rsid w:val="0013793F"/>
    <w:rsid w:val="00137C01"/>
    <w:rsid w:val="00146705"/>
    <w:rsid w:val="0015515B"/>
    <w:rsid w:val="00171E16"/>
    <w:rsid w:val="00174237"/>
    <w:rsid w:val="001758FE"/>
    <w:rsid w:val="00181225"/>
    <w:rsid w:val="001839B1"/>
    <w:rsid w:val="001943CA"/>
    <w:rsid w:val="001A3A5C"/>
    <w:rsid w:val="001A7A0A"/>
    <w:rsid w:val="001C0018"/>
    <w:rsid w:val="001E0535"/>
    <w:rsid w:val="001E059F"/>
    <w:rsid w:val="001E6F29"/>
    <w:rsid w:val="001F4F13"/>
    <w:rsid w:val="00201B89"/>
    <w:rsid w:val="00205DAC"/>
    <w:rsid w:val="002062FA"/>
    <w:rsid w:val="00207E57"/>
    <w:rsid w:val="00213734"/>
    <w:rsid w:val="00215B01"/>
    <w:rsid w:val="00232201"/>
    <w:rsid w:val="00234645"/>
    <w:rsid w:val="00241BBC"/>
    <w:rsid w:val="0025713C"/>
    <w:rsid w:val="00261C9C"/>
    <w:rsid w:val="002660D8"/>
    <w:rsid w:val="0027140C"/>
    <w:rsid w:val="00275DCD"/>
    <w:rsid w:val="00282159"/>
    <w:rsid w:val="002846A4"/>
    <w:rsid w:val="00293440"/>
    <w:rsid w:val="00295E25"/>
    <w:rsid w:val="002A2778"/>
    <w:rsid w:val="002A4F63"/>
    <w:rsid w:val="002C2292"/>
    <w:rsid w:val="002E5538"/>
    <w:rsid w:val="002F7348"/>
    <w:rsid w:val="00314C59"/>
    <w:rsid w:val="00317F2A"/>
    <w:rsid w:val="00325958"/>
    <w:rsid w:val="00336A85"/>
    <w:rsid w:val="00337A72"/>
    <w:rsid w:val="00341CD8"/>
    <w:rsid w:val="00352853"/>
    <w:rsid w:val="003566D7"/>
    <w:rsid w:val="00357464"/>
    <w:rsid w:val="00357F16"/>
    <w:rsid w:val="003676FA"/>
    <w:rsid w:val="0038035B"/>
    <w:rsid w:val="00383C68"/>
    <w:rsid w:val="003A53DD"/>
    <w:rsid w:val="003B2F9C"/>
    <w:rsid w:val="003C55AA"/>
    <w:rsid w:val="003D0F48"/>
    <w:rsid w:val="003D5C77"/>
    <w:rsid w:val="003E1213"/>
    <w:rsid w:val="003F3494"/>
    <w:rsid w:val="003F54BF"/>
    <w:rsid w:val="00401C6E"/>
    <w:rsid w:val="00413F4B"/>
    <w:rsid w:val="0041490F"/>
    <w:rsid w:val="00417E43"/>
    <w:rsid w:val="004230C1"/>
    <w:rsid w:val="004256AC"/>
    <w:rsid w:val="00450C78"/>
    <w:rsid w:val="00450E9A"/>
    <w:rsid w:val="00466D28"/>
    <w:rsid w:val="0047519F"/>
    <w:rsid w:val="004775AA"/>
    <w:rsid w:val="004849F0"/>
    <w:rsid w:val="00484BBD"/>
    <w:rsid w:val="004A4E4E"/>
    <w:rsid w:val="004A7A70"/>
    <w:rsid w:val="004B18DF"/>
    <w:rsid w:val="004D066F"/>
    <w:rsid w:val="004D115F"/>
    <w:rsid w:val="004E1525"/>
    <w:rsid w:val="004E3B03"/>
    <w:rsid w:val="004F233B"/>
    <w:rsid w:val="00511B46"/>
    <w:rsid w:val="005205F1"/>
    <w:rsid w:val="00526309"/>
    <w:rsid w:val="00526D4F"/>
    <w:rsid w:val="00551CB3"/>
    <w:rsid w:val="0056104E"/>
    <w:rsid w:val="005A538D"/>
    <w:rsid w:val="005D439E"/>
    <w:rsid w:val="005F0396"/>
    <w:rsid w:val="00625ED9"/>
    <w:rsid w:val="0063087B"/>
    <w:rsid w:val="006376C2"/>
    <w:rsid w:val="006409FA"/>
    <w:rsid w:val="00657FD2"/>
    <w:rsid w:val="006623C3"/>
    <w:rsid w:val="00671619"/>
    <w:rsid w:val="00676B0E"/>
    <w:rsid w:val="0068585F"/>
    <w:rsid w:val="006858A1"/>
    <w:rsid w:val="0069061E"/>
    <w:rsid w:val="006B5980"/>
    <w:rsid w:val="006D10B9"/>
    <w:rsid w:val="006D790F"/>
    <w:rsid w:val="006E03C8"/>
    <w:rsid w:val="006F42C3"/>
    <w:rsid w:val="00704CF9"/>
    <w:rsid w:val="00705791"/>
    <w:rsid w:val="00714167"/>
    <w:rsid w:val="00731508"/>
    <w:rsid w:val="00734D4D"/>
    <w:rsid w:val="00735DBF"/>
    <w:rsid w:val="007430DE"/>
    <w:rsid w:val="007551B5"/>
    <w:rsid w:val="00767A5E"/>
    <w:rsid w:val="007A4FBA"/>
    <w:rsid w:val="007C7E79"/>
    <w:rsid w:val="007D0DEC"/>
    <w:rsid w:val="007D7C02"/>
    <w:rsid w:val="007F2A48"/>
    <w:rsid w:val="008144CE"/>
    <w:rsid w:val="008158D0"/>
    <w:rsid w:val="00816344"/>
    <w:rsid w:val="00816401"/>
    <w:rsid w:val="00817931"/>
    <w:rsid w:val="00822E95"/>
    <w:rsid w:val="00830563"/>
    <w:rsid w:val="00836F25"/>
    <w:rsid w:val="00840794"/>
    <w:rsid w:val="008479F8"/>
    <w:rsid w:val="00852973"/>
    <w:rsid w:val="008538FD"/>
    <w:rsid w:val="0085681B"/>
    <w:rsid w:val="00861A16"/>
    <w:rsid w:val="00863B4B"/>
    <w:rsid w:val="00872FC7"/>
    <w:rsid w:val="00892538"/>
    <w:rsid w:val="008A5287"/>
    <w:rsid w:val="008B33D9"/>
    <w:rsid w:val="008D4230"/>
    <w:rsid w:val="008E042D"/>
    <w:rsid w:val="008E251D"/>
    <w:rsid w:val="008F0F1A"/>
    <w:rsid w:val="009018F3"/>
    <w:rsid w:val="009116FF"/>
    <w:rsid w:val="009128E9"/>
    <w:rsid w:val="00914A2C"/>
    <w:rsid w:val="00917D9B"/>
    <w:rsid w:val="009221DB"/>
    <w:rsid w:val="009307EA"/>
    <w:rsid w:val="00930E1A"/>
    <w:rsid w:val="00936806"/>
    <w:rsid w:val="009461DA"/>
    <w:rsid w:val="00946321"/>
    <w:rsid w:val="009504A7"/>
    <w:rsid w:val="0096288E"/>
    <w:rsid w:val="00970CDC"/>
    <w:rsid w:val="00972C76"/>
    <w:rsid w:val="00975421"/>
    <w:rsid w:val="0098246E"/>
    <w:rsid w:val="0098506B"/>
    <w:rsid w:val="009864D4"/>
    <w:rsid w:val="009941F9"/>
    <w:rsid w:val="0099604A"/>
    <w:rsid w:val="009B048C"/>
    <w:rsid w:val="009F1D36"/>
    <w:rsid w:val="00A034E8"/>
    <w:rsid w:val="00A07828"/>
    <w:rsid w:val="00A24465"/>
    <w:rsid w:val="00A35E7D"/>
    <w:rsid w:val="00A401BE"/>
    <w:rsid w:val="00A40F98"/>
    <w:rsid w:val="00A42C97"/>
    <w:rsid w:val="00A655B1"/>
    <w:rsid w:val="00A6631F"/>
    <w:rsid w:val="00A73A7C"/>
    <w:rsid w:val="00A76CC2"/>
    <w:rsid w:val="00A8626E"/>
    <w:rsid w:val="00A9332C"/>
    <w:rsid w:val="00AA04BE"/>
    <w:rsid w:val="00AB0B38"/>
    <w:rsid w:val="00AB16C7"/>
    <w:rsid w:val="00AB4CFB"/>
    <w:rsid w:val="00AC437F"/>
    <w:rsid w:val="00AC4A36"/>
    <w:rsid w:val="00AE28F2"/>
    <w:rsid w:val="00AE4008"/>
    <w:rsid w:val="00AF1130"/>
    <w:rsid w:val="00AF13D4"/>
    <w:rsid w:val="00AF7C99"/>
    <w:rsid w:val="00AF7D70"/>
    <w:rsid w:val="00B00D46"/>
    <w:rsid w:val="00B0294D"/>
    <w:rsid w:val="00B05684"/>
    <w:rsid w:val="00B07C3C"/>
    <w:rsid w:val="00B13DAE"/>
    <w:rsid w:val="00B238F0"/>
    <w:rsid w:val="00B27075"/>
    <w:rsid w:val="00B30F92"/>
    <w:rsid w:val="00B3122B"/>
    <w:rsid w:val="00B434B3"/>
    <w:rsid w:val="00B615F4"/>
    <w:rsid w:val="00B63E87"/>
    <w:rsid w:val="00B70BE2"/>
    <w:rsid w:val="00B716D7"/>
    <w:rsid w:val="00B740B9"/>
    <w:rsid w:val="00B742F6"/>
    <w:rsid w:val="00B92562"/>
    <w:rsid w:val="00B93493"/>
    <w:rsid w:val="00BA411E"/>
    <w:rsid w:val="00BA4ED9"/>
    <w:rsid w:val="00BB58C5"/>
    <w:rsid w:val="00BC51F3"/>
    <w:rsid w:val="00BC5A9C"/>
    <w:rsid w:val="00BD07E1"/>
    <w:rsid w:val="00BD10BA"/>
    <w:rsid w:val="00C01B49"/>
    <w:rsid w:val="00C05396"/>
    <w:rsid w:val="00C17EE7"/>
    <w:rsid w:val="00C20DA0"/>
    <w:rsid w:val="00C21C12"/>
    <w:rsid w:val="00C30007"/>
    <w:rsid w:val="00C34E2A"/>
    <w:rsid w:val="00C35FBC"/>
    <w:rsid w:val="00C36D47"/>
    <w:rsid w:val="00C477FD"/>
    <w:rsid w:val="00C54DD9"/>
    <w:rsid w:val="00C625BD"/>
    <w:rsid w:val="00C73773"/>
    <w:rsid w:val="00C747F6"/>
    <w:rsid w:val="00C772D3"/>
    <w:rsid w:val="00C87F65"/>
    <w:rsid w:val="00CA28AD"/>
    <w:rsid w:val="00CA4980"/>
    <w:rsid w:val="00CB13FC"/>
    <w:rsid w:val="00CB6643"/>
    <w:rsid w:val="00CB73D7"/>
    <w:rsid w:val="00CC6F71"/>
    <w:rsid w:val="00CD1B04"/>
    <w:rsid w:val="00CE0C7D"/>
    <w:rsid w:val="00D06296"/>
    <w:rsid w:val="00D06A85"/>
    <w:rsid w:val="00D06ECC"/>
    <w:rsid w:val="00D15D7C"/>
    <w:rsid w:val="00D1777C"/>
    <w:rsid w:val="00D209F0"/>
    <w:rsid w:val="00D26B3E"/>
    <w:rsid w:val="00D27635"/>
    <w:rsid w:val="00D37944"/>
    <w:rsid w:val="00D41AB8"/>
    <w:rsid w:val="00D44D28"/>
    <w:rsid w:val="00D55D79"/>
    <w:rsid w:val="00D6572B"/>
    <w:rsid w:val="00D73E15"/>
    <w:rsid w:val="00D74BCC"/>
    <w:rsid w:val="00D92174"/>
    <w:rsid w:val="00D921BB"/>
    <w:rsid w:val="00D94744"/>
    <w:rsid w:val="00DA18EB"/>
    <w:rsid w:val="00DA5404"/>
    <w:rsid w:val="00DB6948"/>
    <w:rsid w:val="00DC2821"/>
    <w:rsid w:val="00DC5326"/>
    <w:rsid w:val="00DC6293"/>
    <w:rsid w:val="00DC7D24"/>
    <w:rsid w:val="00DD12EE"/>
    <w:rsid w:val="00DD1954"/>
    <w:rsid w:val="00DD3406"/>
    <w:rsid w:val="00DD6687"/>
    <w:rsid w:val="00DD6C95"/>
    <w:rsid w:val="00DE258A"/>
    <w:rsid w:val="00DE3786"/>
    <w:rsid w:val="00DE65D9"/>
    <w:rsid w:val="00DF53B1"/>
    <w:rsid w:val="00DF7F7F"/>
    <w:rsid w:val="00E11EB1"/>
    <w:rsid w:val="00E2080B"/>
    <w:rsid w:val="00E217E9"/>
    <w:rsid w:val="00E24703"/>
    <w:rsid w:val="00E25470"/>
    <w:rsid w:val="00E31BAA"/>
    <w:rsid w:val="00E45BC2"/>
    <w:rsid w:val="00E51021"/>
    <w:rsid w:val="00E52A32"/>
    <w:rsid w:val="00E53E48"/>
    <w:rsid w:val="00E658AF"/>
    <w:rsid w:val="00E66C3D"/>
    <w:rsid w:val="00E66E2B"/>
    <w:rsid w:val="00E7447E"/>
    <w:rsid w:val="00E8657C"/>
    <w:rsid w:val="00EB2F29"/>
    <w:rsid w:val="00EB3BF9"/>
    <w:rsid w:val="00EC2176"/>
    <w:rsid w:val="00EE10C3"/>
    <w:rsid w:val="00EF57DC"/>
    <w:rsid w:val="00F03654"/>
    <w:rsid w:val="00F147D7"/>
    <w:rsid w:val="00F21239"/>
    <w:rsid w:val="00F216AD"/>
    <w:rsid w:val="00F260FB"/>
    <w:rsid w:val="00F3799A"/>
    <w:rsid w:val="00F37EB8"/>
    <w:rsid w:val="00F4156F"/>
    <w:rsid w:val="00F436CA"/>
    <w:rsid w:val="00F72239"/>
    <w:rsid w:val="00F7698E"/>
    <w:rsid w:val="00F914C8"/>
    <w:rsid w:val="00F95B56"/>
    <w:rsid w:val="00FA003E"/>
    <w:rsid w:val="00FA5BBF"/>
    <w:rsid w:val="00FB50DA"/>
    <w:rsid w:val="00FB55C7"/>
    <w:rsid w:val="00FC1086"/>
    <w:rsid w:val="00FC3080"/>
    <w:rsid w:val="00FC35CB"/>
    <w:rsid w:val="00FC3A2E"/>
    <w:rsid w:val="00FC542C"/>
    <w:rsid w:val="00FE1F3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0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5BC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BC2"/>
    <w:pPr>
      <w:ind w:left="107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E45BC2"/>
    <w:pPr>
      <w:ind w:left="2176" w:hanging="209"/>
      <w:outlineLvl w:val="1"/>
    </w:pPr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  <w:rsid w:val="00E45BC2"/>
    <w:pPr>
      <w:spacing w:before="9"/>
      <w:ind w:left="107"/>
    </w:pPr>
  </w:style>
  <w:style w:type="paragraph" w:customStyle="1" w:styleId="TableParagraph">
    <w:name w:val="Table Paragraph"/>
    <w:basedOn w:val="a"/>
    <w:uiPriority w:val="1"/>
    <w:qFormat/>
    <w:rsid w:val="00E45BC2"/>
  </w:style>
  <w:style w:type="paragraph" w:styleId="a5">
    <w:name w:val="No Spacing"/>
    <w:uiPriority w:val="1"/>
    <w:qFormat/>
    <w:rsid w:val="00EC2176"/>
    <w:pPr>
      <w:widowControl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69061E"/>
    <w:rPr>
      <w:b/>
      <w:bCs/>
    </w:rPr>
  </w:style>
  <w:style w:type="character" w:styleId="a7">
    <w:name w:val="Emphasis"/>
    <w:basedOn w:val="a0"/>
    <w:uiPriority w:val="20"/>
    <w:qFormat/>
    <w:rsid w:val="002C229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F98"/>
    <w:pPr>
      <w:widowControl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9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D4230"/>
  </w:style>
  <w:style w:type="character" w:customStyle="1" w:styleId="wmi-callto">
    <w:name w:val="wmi-callto"/>
    <w:basedOn w:val="a0"/>
    <w:rsid w:val="0038035B"/>
  </w:style>
  <w:style w:type="paragraph" w:styleId="aa">
    <w:name w:val="header"/>
    <w:basedOn w:val="a"/>
    <w:link w:val="ab"/>
    <w:uiPriority w:val="99"/>
    <w:unhideWhenUsed/>
    <w:rsid w:val="00A73A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A7C"/>
    <w:rPr>
      <w:rFonts w:ascii="Arial" w:eastAsia="Arial" w:hAnsi="Arial" w:cs="Arial"/>
    </w:rPr>
  </w:style>
  <w:style w:type="paragraph" w:styleId="ac">
    <w:name w:val="footer"/>
    <w:basedOn w:val="a"/>
    <w:link w:val="ad"/>
    <w:uiPriority w:val="99"/>
    <w:unhideWhenUsed/>
    <w:rsid w:val="00A73A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A7C"/>
    <w:rPr>
      <w:rFonts w:ascii="Arial" w:eastAsia="Arial" w:hAnsi="Arial" w:cs="Arial"/>
    </w:rPr>
  </w:style>
  <w:style w:type="character" w:styleId="ae">
    <w:name w:val="annotation reference"/>
    <w:basedOn w:val="a0"/>
    <w:uiPriority w:val="99"/>
    <w:semiHidden/>
    <w:unhideWhenUsed/>
    <w:rsid w:val="0004643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4643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6437"/>
    <w:rPr>
      <w:rFonts w:ascii="Arial" w:eastAsia="Arial" w:hAnsi="Arial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64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6437"/>
    <w:rPr>
      <w:rFonts w:ascii="Arial" w:eastAsia="Arial" w:hAnsi="Arial" w:cs="Arial"/>
      <w:b/>
      <w:bCs/>
      <w:sz w:val="20"/>
      <w:szCs w:val="20"/>
    </w:rPr>
  </w:style>
  <w:style w:type="table" w:styleId="af3">
    <w:name w:val="Table Grid"/>
    <w:basedOn w:val="a1"/>
    <w:uiPriority w:val="59"/>
    <w:rsid w:val="008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07828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0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 Nosp</cp:lastModifiedBy>
  <cp:revision>11</cp:revision>
  <cp:lastPrinted>2017-10-30T10:18:00Z</cp:lastPrinted>
  <dcterms:created xsi:type="dcterms:W3CDTF">2020-06-01T08:36:00Z</dcterms:created>
  <dcterms:modified xsi:type="dcterms:W3CDTF">2020-06-02T07:37:00Z</dcterms:modified>
</cp:coreProperties>
</file>