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AE" w:rsidRPr="00264377" w:rsidRDefault="008A20A5" w:rsidP="00264377">
      <w:pPr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Список документов, которые необходимо предоставить:</w:t>
      </w:r>
    </w:p>
    <w:p w:rsidR="00264377" w:rsidRPr="00264377" w:rsidRDefault="00264377" w:rsidP="00264377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37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проведение сертификации (см. во вложении письма </w:t>
      </w:r>
      <w:proofErr w:type="spellStart"/>
      <w:r w:rsidRPr="00264377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264377">
        <w:rPr>
          <w:rFonts w:ascii="Times New Roman" w:hAnsi="Times New Roman" w:cs="Times New Roman"/>
          <w:color w:val="000000" w:themeColor="text1"/>
          <w:sz w:val="28"/>
          <w:szCs w:val="28"/>
        </w:rPr>
        <w:t>-формат); </w:t>
      </w:r>
      <w:r w:rsidRPr="00264377">
        <w:rPr>
          <w:rFonts w:ascii="Times New Roman" w:hAnsi="Times New Roman" w:cs="Times New Roman"/>
          <w:color w:val="FF0000"/>
          <w:sz w:val="28"/>
          <w:szCs w:val="28"/>
        </w:rPr>
        <w:t>прислать в скане и в </w:t>
      </w:r>
      <w:proofErr w:type="spellStart"/>
      <w:r w:rsidRPr="00264377">
        <w:rPr>
          <w:rFonts w:ascii="Times New Roman" w:hAnsi="Times New Roman" w:cs="Times New Roman"/>
          <w:color w:val="FF0000"/>
          <w:sz w:val="28"/>
          <w:szCs w:val="28"/>
        </w:rPr>
        <w:t>word</w:t>
      </w:r>
      <w:proofErr w:type="spellEnd"/>
      <w:r w:rsidRPr="00264377">
        <w:rPr>
          <w:rFonts w:ascii="Times New Roman" w:hAnsi="Times New Roman" w:cs="Times New Roman"/>
          <w:color w:val="FF0000"/>
          <w:sz w:val="28"/>
          <w:szCs w:val="28"/>
        </w:rPr>
        <w:t>- форматах.</w:t>
      </w:r>
    </w:p>
    <w:p w:rsidR="00264377" w:rsidRPr="00264377" w:rsidRDefault="00264377" w:rsidP="00264377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3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Карта предприятия c банковскими реквизитами в </w:t>
      </w:r>
      <w:r w:rsidRPr="00264377">
        <w:rPr>
          <w:rFonts w:ascii="Times New Roman" w:hAnsi="Times New Roman" w:cs="Times New Roman"/>
          <w:bCs/>
          <w:color w:val="FF0000"/>
          <w:sz w:val="28"/>
          <w:szCs w:val="28"/>
        </w:rPr>
        <w:t>формате (</w:t>
      </w:r>
      <w:proofErr w:type="spellStart"/>
      <w:r w:rsidRPr="00264377">
        <w:rPr>
          <w:rFonts w:ascii="Times New Roman" w:hAnsi="Times New Roman" w:cs="Times New Roman"/>
          <w:bCs/>
          <w:color w:val="FF0000"/>
          <w:sz w:val="28"/>
          <w:szCs w:val="28"/>
        </w:rPr>
        <w:t>Word</w:t>
      </w:r>
      <w:proofErr w:type="spellEnd"/>
      <w:r w:rsidRPr="00264377">
        <w:rPr>
          <w:rFonts w:ascii="Times New Roman" w:hAnsi="Times New Roman" w:cs="Times New Roman"/>
          <w:bCs/>
          <w:color w:val="FF0000"/>
          <w:sz w:val="28"/>
          <w:szCs w:val="28"/>
        </w:rPr>
        <w:t>).</w:t>
      </w:r>
    </w:p>
    <w:p w:rsidR="008A20A5" w:rsidRPr="00264377" w:rsidRDefault="008A20A5" w:rsidP="0026437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Выписка из ЕГРЮЛ на текущую дату</w:t>
      </w:r>
    </w:p>
    <w:p w:rsidR="008A20A5" w:rsidRPr="00264377" w:rsidRDefault="008A20A5" w:rsidP="0026437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Юридические документы</w:t>
      </w:r>
      <w:r w:rsidRPr="0026437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A20A5" w:rsidRPr="00264377" w:rsidRDefault="002F63E6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-решение органов государственной (региональной, муниципальной) власти  о регистрации унитарного предприятия, о предоставлении ему необходимого имущества;</w:t>
      </w:r>
    </w:p>
    <w:p w:rsidR="00D57F14" w:rsidRPr="00264377" w:rsidRDefault="00D57F14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-устав</w:t>
      </w:r>
    </w:p>
    <w:p w:rsidR="008A20A5" w:rsidRPr="00264377" w:rsidRDefault="008A20A5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-свидетельство о государственной регистрации</w:t>
      </w:r>
    </w:p>
    <w:p w:rsidR="008A20A5" w:rsidRPr="00264377" w:rsidRDefault="008A20A5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-свидетельство о постановке на учет в налоговых органах</w:t>
      </w:r>
    </w:p>
    <w:p w:rsidR="008A20A5" w:rsidRPr="00264377" w:rsidRDefault="008A20A5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-свидетельство о внесении записи в ЕНРЮЛ</w:t>
      </w:r>
    </w:p>
    <w:p w:rsidR="008A20A5" w:rsidRPr="00264377" w:rsidRDefault="008A20A5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-документ о назначении на должность руководителя  или доверенность на уполномоченное лицо</w:t>
      </w:r>
    </w:p>
    <w:p w:rsidR="008A20A5" w:rsidRPr="00264377" w:rsidRDefault="008A20A5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-копия приказа о назначении главного бухгалтера, заверенная подписью руководителя и печатью организации</w:t>
      </w:r>
    </w:p>
    <w:p w:rsidR="008A20A5" w:rsidRPr="00264377" w:rsidRDefault="008A20A5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-копии лицензий (при наличии)</w:t>
      </w:r>
    </w:p>
    <w:p w:rsidR="008A20A5" w:rsidRPr="00264377" w:rsidRDefault="008A20A5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-копия информационного письма территориального органа статистики об учете в ЕГРПО</w:t>
      </w:r>
    </w:p>
    <w:p w:rsidR="000573EE" w:rsidRPr="00264377" w:rsidRDefault="000573EE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64377">
        <w:rPr>
          <w:rFonts w:ascii="Times New Roman" w:hAnsi="Times New Roman" w:cs="Times New Roman"/>
          <w:sz w:val="28"/>
          <w:szCs w:val="28"/>
        </w:rPr>
        <w:t>-копии паспортов руководителей</w:t>
      </w:r>
      <w:r w:rsidR="00860F00" w:rsidRPr="00264377">
        <w:rPr>
          <w:rFonts w:ascii="Times New Roman" w:hAnsi="Times New Roman" w:cs="Times New Roman"/>
          <w:sz w:val="28"/>
          <w:szCs w:val="28"/>
        </w:rPr>
        <w:t xml:space="preserve"> (генеральный директор (директор), главный бухгалтер,</w:t>
      </w:r>
      <w:proofErr w:type="gramEnd"/>
    </w:p>
    <w:p w:rsidR="000573EE" w:rsidRPr="00264377" w:rsidRDefault="00264377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F653C9" w:rsidRPr="002643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53C9" w:rsidRPr="00264377">
        <w:rPr>
          <w:rFonts w:ascii="Times New Roman" w:hAnsi="Times New Roman" w:cs="Times New Roman"/>
          <w:sz w:val="28"/>
          <w:szCs w:val="28"/>
        </w:rPr>
        <w:t>Финансовая отчетность</w:t>
      </w:r>
    </w:p>
    <w:p w:rsidR="00F653C9" w:rsidRPr="00264377" w:rsidRDefault="00F653C9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-годовая бухгалтерская отчетность в полном объеме (4 формы)+ приложения</w:t>
      </w:r>
      <w:r w:rsidR="00860F00" w:rsidRPr="00264377">
        <w:rPr>
          <w:rFonts w:ascii="Times New Roman" w:hAnsi="Times New Roman" w:cs="Times New Roman"/>
          <w:sz w:val="28"/>
          <w:szCs w:val="28"/>
        </w:rPr>
        <w:t xml:space="preserve"> к бухгалтерской отчетности</w:t>
      </w:r>
      <w:r w:rsidR="006533F3" w:rsidRPr="00264377">
        <w:rPr>
          <w:rFonts w:ascii="Times New Roman" w:hAnsi="Times New Roman" w:cs="Times New Roman"/>
          <w:sz w:val="28"/>
          <w:szCs w:val="28"/>
        </w:rPr>
        <w:t>+ отчет о целевом использовании полученных средств</w:t>
      </w:r>
    </w:p>
    <w:p w:rsidR="00F653C9" w:rsidRPr="00264377" w:rsidRDefault="00F653C9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-годовая бухгалтерская отчетность на 2 предыдущие отчетные даты</w:t>
      </w:r>
      <w:r w:rsidR="0089255C" w:rsidRPr="00264377">
        <w:rPr>
          <w:rFonts w:ascii="Times New Roman" w:hAnsi="Times New Roman" w:cs="Times New Roman"/>
          <w:sz w:val="28"/>
          <w:szCs w:val="28"/>
        </w:rPr>
        <w:t xml:space="preserve"> (</w:t>
      </w:r>
      <w:r w:rsidR="00250615" w:rsidRPr="00264377">
        <w:rPr>
          <w:rFonts w:ascii="Times New Roman" w:hAnsi="Times New Roman" w:cs="Times New Roman"/>
          <w:sz w:val="28"/>
          <w:szCs w:val="28"/>
        </w:rPr>
        <w:t>ф.№1-Б</w:t>
      </w:r>
      <w:r w:rsidR="007C08E8" w:rsidRPr="00264377">
        <w:rPr>
          <w:rFonts w:ascii="Times New Roman" w:hAnsi="Times New Roman" w:cs="Times New Roman"/>
          <w:sz w:val="28"/>
          <w:szCs w:val="28"/>
        </w:rPr>
        <w:t xml:space="preserve">ухгалтерский баланс и </w:t>
      </w:r>
      <w:r w:rsidR="00250615" w:rsidRPr="00264377">
        <w:rPr>
          <w:rFonts w:ascii="Times New Roman" w:hAnsi="Times New Roman" w:cs="Times New Roman"/>
          <w:sz w:val="28"/>
          <w:szCs w:val="28"/>
        </w:rPr>
        <w:t>ф. №2-</w:t>
      </w:r>
      <w:r w:rsidR="007C08E8" w:rsidRPr="00264377">
        <w:rPr>
          <w:rFonts w:ascii="Times New Roman" w:hAnsi="Times New Roman" w:cs="Times New Roman"/>
          <w:sz w:val="28"/>
          <w:szCs w:val="28"/>
        </w:rPr>
        <w:t>отчет о финансовых результатах)</w:t>
      </w:r>
      <w:r w:rsidR="0089255C" w:rsidRPr="00264377">
        <w:rPr>
          <w:rFonts w:ascii="Times New Roman" w:hAnsi="Times New Roman" w:cs="Times New Roman"/>
          <w:sz w:val="28"/>
          <w:szCs w:val="28"/>
        </w:rPr>
        <w:t>)</w:t>
      </w:r>
    </w:p>
    <w:p w:rsidR="00C448CC" w:rsidRPr="00264377" w:rsidRDefault="00C448CC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-ОСВ с расшифровкой по счетам 01,04,08,10, 20, 23,25,26,41,43, 58,60,62,66,67, 68,69, 70,76, 90,91  на 2 последние отчетные даты</w:t>
      </w:r>
    </w:p>
    <w:p w:rsidR="0089255C" w:rsidRPr="00264377" w:rsidRDefault="00CD68CF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-Анализ сч.51 помесячно в разрезе счетов за последний год</w:t>
      </w:r>
    </w:p>
    <w:p w:rsidR="00CD68CF" w:rsidRPr="00264377" w:rsidRDefault="00CD68CF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64377">
        <w:rPr>
          <w:rFonts w:ascii="Times New Roman" w:hAnsi="Times New Roman" w:cs="Times New Roman"/>
          <w:sz w:val="28"/>
          <w:szCs w:val="28"/>
        </w:rPr>
        <w:t>-Рас</w:t>
      </w:r>
      <w:r w:rsidR="0088653F" w:rsidRPr="00264377">
        <w:rPr>
          <w:rFonts w:ascii="Times New Roman" w:hAnsi="Times New Roman" w:cs="Times New Roman"/>
          <w:sz w:val="28"/>
          <w:szCs w:val="28"/>
        </w:rPr>
        <w:t>шифровка  дебиторской (стр.1230)</w:t>
      </w:r>
      <w:r w:rsidRPr="00264377">
        <w:rPr>
          <w:rFonts w:ascii="Times New Roman" w:hAnsi="Times New Roman" w:cs="Times New Roman"/>
          <w:sz w:val="28"/>
          <w:szCs w:val="28"/>
        </w:rPr>
        <w:t xml:space="preserve"> и кредиторской задолженности (стр.1520) в виде таблицы в разрезе 4-5 крупнейших контрагентов за последние 2 отчетных периода</w:t>
      </w:r>
      <w:r w:rsidR="00CF0AEE" w:rsidRPr="00264377">
        <w:rPr>
          <w:rFonts w:ascii="Times New Roman" w:hAnsi="Times New Roman" w:cs="Times New Roman"/>
          <w:sz w:val="28"/>
          <w:szCs w:val="28"/>
        </w:rPr>
        <w:t xml:space="preserve">  (в виде таблицы)</w:t>
      </w:r>
      <w:proofErr w:type="gramEnd"/>
    </w:p>
    <w:p w:rsidR="00CD68CF" w:rsidRPr="00264377" w:rsidRDefault="00CD68CF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-Расшифровка ОС по состоянию на последнюю отчетную дату с указанием даты приобретения, первоначальной и остаточной (балансовой) стоимости</w:t>
      </w:r>
    </w:p>
    <w:p w:rsidR="00CD68CF" w:rsidRPr="00264377" w:rsidRDefault="00CD68CF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 xml:space="preserve">-Расшифровка долгосрочных и краткосрочных займов и кредитов на последнюю отчетную дату </w:t>
      </w:r>
      <w:r w:rsidR="00CF0AEE" w:rsidRPr="00264377">
        <w:rPr>
          <w:rFonts w:ascii="Times New Roman" w:hAnsi="Times New Roman" w:cs="Times New Roman"/>
          <w:sz w:val="28"/>
          <w:szCs w:val="28"/>
        </w:rPr>
        <w:t>(</w:t>
      </w:r>
      <w:r w:rsidRPr="00264377">
        <w:rPr>
          <w:rFonts w:ascii="Times New Roman" w:hAnsi="Times New Roman" w:cs="Times New Roman"/>
          <w:sz w:val="28"/>
          <w:szCs w:val="28"/>
        </w:rPr>
        <w:t>в виде таблицы</w:t>
      </w:r>
      <w:r w:rsidR="00CF0AEE" w:rsidRPr="00264377">
        <w:rPr>
          <w:rFonts w:ascii="Times New Roman" w:hAnsi="Times New Roman" w:cs="Times New Roman"/>
          <w:sz w:val="28"/>
          <w:szCs w:val="28"/>
        </w:rPr>
        <w:t>)</w:t>
      </w:r>
    </w:p>
    <w:p w:rsidR="00CD68CF" w:rsidRPr="00264377" w:rsidRDefault="00CD68CF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lastRenderedPageBreak/>
        <w:t xml:space="preserve">-Расшифровка сч.10,41,43 на последнюю отчетную дату </w:t>
      </w:r>
      <w:proofErr w:type="gramStart"/>
      <w:r w:rsidRPr="002643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4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3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64377">
        <w:rPr>
          <w:rFonts w:ascii="Times New Roman" w:hAnsi="Times New Roman" w:cs="Times New Roman"/>
          <w:sz w:val="28"/>
          <w:szCs w:val="28"/>
        </w:rPr>
        <w:t xml:space="preserve"> укрупненным позициям номенклатуры</w:t>
      </w:r>
    </w:p>
    <w:p w:rsidR="00CD68CF" w:rsidRPr="00264377" w:rsidRDefault="00CD68CF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-Расшифровка долгосрочных и краткосрочных финансовых вложений на последнюю отчетную дату</w:t>
      </w:r>
      <w:r w:rsidR="00CF0AEE" w:rsidRPr="00264377">
        <w:rPr>
          <w:rFonts w:ascii="Times New Roman" w:hAnsi="Times New Roman" w:cs="Times New Roman"/>
          <w:sz w:val="28"/>
          <w:szCs w:val="28"/>
        </w:rPr>
        <w:t xml:space="preserve"> (строка 1170 и 1240 б/б)</w:t>
      </w:r>
    </w:p>
    <w:p w:rsidR="00AC1A56" w:rsidRPr="00264377" w:rsidRDefault="00AC1A56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64377">
        <w:rPr>
          <w:rFonts w:ascii="Times New Roman" w:hAnsi="Times New Roman" w:cs="Times New Roman"/>
          <w:sz w:val="28"/>
          <w:szCs w:val="28"/>
        </w:rPr>
        <w:t>-Расшифровка  задолженности перед бюджетом на последнюю отчетную дату (с указанием срока возникновения/погашения и просроченной задолженности (при н</w:t>
      </w:r>
      <w:r w:rsidR="00210164" w:rsidRPr="00264377">
        <w:rPr>
          <w:rFonts w:ascii="Times New Roman" w:hAnsi="Times New Roman" w:cs="Times New Roman"/>
          <w:sz w:val="28"/>
          <w:szCs w:val="28"/>
        </w:rPr>
        <w:t>а</w:t>
      </w:r>
      <w:r w:rsidRPr="00264377">
        <w:rPr>
          <w:rFonts w:ascii="Times New Roman" w:hAnsi="Times New Roman" w:cs="Times New Roman"/>
          <w:sz w:val="28"/>
          <w:szCs w:val="28"/>
        </w:rPr>
        <w:t>личии)</w:t>
      </w:r>
      <w:proofErr w:type="gramEnd"/>
    </w:p>
    <w:p w:rsidR="00F564DF" w:rsidRPr="00264377" w:rsidRDefault="00210164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64377">
        <w:rPr>
          <w:rFonts w:ascii="Times New Roman" w:hAnsi="Times New Roman" w:cs="Times New Roman"/>
          <w:sz w:val="28"/>
          <w:szCs w:val="28"/>
        </w:rPr>
        <w:t xml:space="preserve">-Расшифровка задолженности перед персоналом по оплате труда </w:t>
      </w:r>
      <w:r w:rsidR="00F564DF" w:rsidRPr="00264377">
        <w:rPr>
          <w:rFonts w:ascii="Times New Roman" w:hAnsi="Times New Roman" w:cs="Times New Roman"/>
          <w:sz w:val="28"/>
          <w:szCs w:val="28"/>
        </w:rPr>
        <w:t>(с указанием срока возникновения/погашения и просроченной задолженности (при наличии)</w:t>
      </w:r>
      <w:proofErr w:type="gramEnd"/>
    </w:p>
    <w:p w:rsidR="00210164" w:rsidRPr="00264377" w:rsidRDefault="008B0CF4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64377">
        <w:rPr>
          <w:rFonts w:ascii="Times New Roman" w:hAnsi="Times New Roman" w:cs="Times New Roman"/>
          <w:sz w:val="28"/>
          <w:szCs w:val="28"/>
        </w:rPr>
        <w:t>Сводная</w:t>
      </w:r>
      <w:proofErr w:type="gramEnd"/>
      <w:r w:rsidRPr="00264377">
        <w:rPr>
          <w:rFonts w:ascii="Times New Roman" w:hAnsi="Times New Roman" w:cs="Times New Roman"/>
          <w:sz w:val="28"/>
          <w:szCs w:val="28"/>
        </w:rPr>
        <w:t xml:space="preserve"> ОСВ по всем счетам за отчетный период с разбивкой по субсчетам</w:t>
      </w:r>
      <w:r w:rsidR="004C4A5B" w:rsidRPr="0026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A5B" w:rsidRPr="00264377" w:rsidRDefault="004C4A5B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-ОСВ по всем забалансовым счетам</w:t>
      </w:r>
    </w:p>
    <w:p w:rsidR="00410C28" w:rsidRPr="00264377" w:rsidRDefault="00410C28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 xml:space="preserve">-АЗ за последний год (если проводилась проверка, при </w:t>
      </w:r>
      <w:proofErr w:type="gramStart"/>
      <w:r w:rsidRPr="00264377">
        <w:rPr>
          <w:rFonts w:ascii="Times New Roman" w:hAnsi="Times New Roman" w:cs="Times New Roman"/>
          <w:sz w:val="28"/>
          <w:szCs w:val="28"/>
        </w:rPr>
        <w:t>отсутствии-информационное</w:t>
      </w:r>
      <w:proofErr w:type="gramEnd"/>
      <w:r w:rsidRPr="00264377">
        <w:rPr>
          <w:rFonts w:ascii="Times New Roman" w:hAnsi="Times New Roman" w:cs="Times New Roman"/>
          <w:sz w:val="28"/>
          <w:szCs w:val="28"/>
        </w:rPr>
        <w:t xml:space="preserve"> письмо о причинах отсутствия)</w:t>
      </w:r>
    </w:p>
    <w:p w:rsidR="00353A6B" w:rsidRPr="00264377" w:rsidRDefault="00353A6B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64377">
        <w:rPr>
          <w:rFonts w:ascii="Times New Roman" w:hAnsi="Times New Roman" w:cs="Times New Roman"/>
          <w:sz w:val="28"/>
          <w:szCs w:val="28"/>
        </w:rPr>
        <w:t xml:space="preserve">-По 5 крупных действующих договоров с покупателями (поставщиками) с приложением приложений, спецификаций, смет, доп. </w:t>
      </w:r>
      <w:r w:rsidR="002C35DC" w:rsidRPr="00264377">
        <w:rPr>
          <w:rFonts w:ascii="Times New Roman" w:hAnsi="Times New Roman" w:cs="Times New Roman"/>
          <w:sz w:val="28"/>
          <w:szCs w:val="28"/>
        </w:rPr>
        <w:t>с</w:t>
      </w:r>
      <w:r w:rsidRPr="00264377">
        <w:rPr>
          <w:rFonts w:ascii="Times New Roman" w:hAnsi="Times New Roman" w:cs="Times New Roman"/>
          <w:sz w:val="28"/>
          <w:szCs w:val="28"/>
        </w:rPr>
        <w:t xml:space="preserve">оглашений </w:t>
      </w:r>
      <w:proofErr w:type="spellStart"/>
      <w:r w:rsidRPr="00264377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264377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EE54FA" w:rsidRPr="00264377" w:rsidRDefault="00353A6B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-Документы о собственности или аренды, субаренды  на офисные, складские и/или производственные мощности</w:t>
      </w:r>
      <w:r w:rsidR="004049AF" w:rsidRPr="002643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A6B" w:rsidRPr="00264377" w:rsidRDefault="00EE54FA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049AF" w:rsidRPr="00264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49AF" w:rsidRPr="00264377">
        <w:rPr>
          <w:rFonts w:ascii="Times New Roman" w:hAnsi="Times New Roman" w:cs="Times New Roman"/>
          <w:sz w:val="28"/>
          <w:szCs w:val="28"/>
        </w:rPr>
        <w:t>/п по уплате арендных платежей за последние 2-3 месяца</w:t>
      </w:r>
    </w:p>
    <w:p w:rsidR="0088653F" w:rsidRPr="00264377" w:rsidRDefault="0088653F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-Штатное расписание за последний отчетный период (или последнее действующее)</w:t>
      </w:r>
    </w:p>
    <w:p w:rsidR="00776AF5" w:rsidRPr="00264377" w:rsidRDefault="00776AF5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-Реестр 2-НДФЛ за последний календарный год</w:t>
      </w:r>
      <w:r w:rsidR="005F115D" w:rsidRPr="0026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62" w:rsidRPr="00264377" w:rsidRDefault="005F115D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64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4377">
        <w:rPr>
          <w:rFonts w:ascii="Times New Roman" w:hAnsi="Times New Roman" w:cs="Times New Roman"/>
          <w:sz w:val="28"/>
          <w:szCs w:val="28"/>
        </w:rPr>
        <w:t xml:space="preserve">/п по перечислению </w:t>
      </w:r>
      <w:proofErr w:type="spellStart"/>
      <w:r w:rsidRPr="00264377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860F00" w:rsidRPr="00264377">
        <w:rPr>
          <w:rFonts w:ascii="Times New Roman" w:hAnsi="Times New Roman" w:cs="Times New Roman"/>
          <w:sz w:val="28"/>
          <w:szCs w:val="28"/>
        </w:rPr>
        <w:t xml:space="preserve">  и страховых взносов</w:t>
      </w:r>
      <w:r w:rsidRPr="00264377">
        <w:rPr>
          <w:rFonts w:ascii="Times New Roman" w:hAnsi="Times New Roman" w:cs="Times New Roman"/>
          <w:sz w:val="28"/>
          <w:szCs w:val="28"/>
        </w:rPr>
        <w:t xml:space="preserve"> за последние 2-3 месяца (выборочно)</w:t>
      </w:r>
    </w:p>
    <w:p w:rsidR="00686C62" w:rsidRPr="00264377" w:rsidRDefault="00686C62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64377">
        <w:rPr>
          <w:rFonts w:ascii="Times New Roman" w:hAnsi="Times New Roman" w:cs="Times New Roman"/>
          <w:sz w:val="28"/>
          <w:szCs w:val="28"/>
        </w:rPr>
        <w:t>-</w:t>
      </w:r>
      <w:r w:rsidR="00E54012" w:rsidRPr="00264377">
        <w:rPr>
          <w:rFonts w:ascii="Times New Roman" w:hAnsi="Times New Roman" w:cs="Times New Roman"/>
          <w:sz w:val="28"/>
          <w:szCs w:val="28"/>
        </w:rPr>
        <w:t xml:space="preserve">Декларация по НДС за 4 последних отчетных периода </w:t>
      </w:r>
      <w:r w:rsidR="00A94B16" w:rsidRPr="00264377">
        <w:rPr>
          <w:rFonts w:ascii="Times New Roman" w:hAnsi="Times New Roman" w:cs="Times New Roman"/>
          <w:sz w:val="28"/>
          <w:szCs w:val="28"/>
        </w:rPr>
        <w:t>(если сдавались уточненные декларации, то нужны с последним номером корректировки)</w:t>
      </w:r>
      <w:r w:rsidR="0081388F" w:rsidRPr="00264377">
        <w:rPr>
          <w:rFonts w:ascii="Times New Roman" w:hAnsi="Times New Roman" w:cs="Times New Roman"/>
          <w:sz w:val="28"/>
          <w:szCs w:val="28"/>
        </w:rPr>
        <w:t xml:space="preserve"> с квитанцией, подтверждающей сдачу отчета</w:t>
      </w:r>
      <w:r w:rsidR="00BC5CBA" w:rsidRPr="002643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5CBA" w:rsidRPr="00264377">
        <w:rPr>
          <w:rFonts w:ascii="Times New Roman" w:hAnsi="Times New Roman" w:cs="Times New Roman"/>
          <w:sz w:val="28"/>
          <w:szCs w:val="28"/>
        </w:rPr>
        <w:t xml:space="preserve"> Раздел 3 предоставляется в усеченном виде (не </w:t>
      </w:r>
      <w:proofErr w:type="gramStart"/>
      <w:r w:rsidR="00BC5CBA" w:rsidRPr="00264377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BC5CBA" w:rsidRPr="00264377">
        <w:rPr>
          <w:rFonts w:ascii="Times New Roman" w:hAnsi="Times New Roman" w:cs="Times New Roman"/>
          <w:sz w:val="28"/>
          <w:szCs w:val="28"/>
        </w:rPr>
        <w:t xml:space="preserve"> </w:t>
      </w:r>
      <w:r w:rsidR="00A051CD" w:rsidRPr="00264377">
        <w:rPr>
          <w:rFonts w:ascii="Times New Roman" w:hAnsi="Times New Roman" w:cs="Times New Roman"/>
          <w:sz w:val="28"/>
          <w:szCs w:val="28"/>
        </w:rPr>
        <w:t>отдельны</w:t>
      </w:r>
      <w:r w:rsidR="00BC5CBA" w:rsidRPr="00264377">
        <w:rPr>
          <w:rFonts w:ascii="Times New Roman" w:hAnsi="Times New Roman" w:cs="Times New Roman"/>
          <w:sz w:val="28"/>
          <w:szCs w:val="28"/>
        </w:rPr>
        <w:t>е с/ф с реквизитами)</w:t>
      </w:r>
    </w:p>
    <w:p w:rsidR="00686C62" w:rsidRPr="00264377" w:rsidRDefault="00686C62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</w:t>
      </w:r>
      <w:r w:rsidR="00E54012" w:rsidRPr="00264377">
        <w:rPr>
          <w:rFonts w:ascii="Times New Roman" w:hAnsi="Times New Roman" w:cs="Times New Roman"/>
          <w:sz w:val="28"/>
          <w:szCs w:val="28"/>
        </w:rPr>
        <w:t>Декларация по налогу на прибыль за  прошедший отчетный год</w:t>
      </w:r>
      <w:r w:rsidR="00A94B16" w:rsidRPr="00264377">
        <w:rPr>
          <w:rFonts w:ascii="Times New Roman" w:hAnsi="Times New Roman" w:cs="Times New Roman"/>
          <w:sz w:val="28"/>
          <w:szCs w:val="28"/>
        </w:rPr>
        <w:t xml:space="preserve"> (если сдавалась уточненная, то нужна с последним номером корректировки)</w:t>
      </w:r>
      <w:r w:rsidR="0081388F" w:rsidRPr="00264377">
        <w:rPr>
          <w:rFonts w:ascii="Times New Roman" w:hAnsi="Times New Roman" w:cs="Times New Roman"/>
          <w:sz w:val="28"/>
          <w:szCs w:val="28"/>
        </w:rPr>
        <w:t xml:space="preserve"> с квитанцией, подтверждающей дату отчета</w:t>
      </w:r>
    </w:p>
    <w:p w:rsidR="002B741C" w:rsidRPr="00264377" w:rsidRDefault="00686C62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437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B741C" w:rsidRPr="00264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741C" w:rsidRPr="00264377">
        <w:rPr>
          <w:rFonts w:ascii="Times New Roman" w:hAnsi="Times New Roman" w:cs="Times New Roman"/>
          <w:sz w:val="28"/>
          <w:szCs w:val="28"/>
        </w:rPr>
        <w:t>/п по уплате  НДС и налога на прибыль за последний календарный год</w:t>
      </w:r>
    </w:p>
    <w:p w:rsidR="00210164" w:rsidRPr="00264377" w:rsidRDefault="00210164" w:rsidP="002643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210164" w:rsidRPr="0026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BD8"/>
    <w:multiLevelType w:val="hybridMultilevel"/>
    <w:tmpl w:val="9396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25B7"/>
    <w:multiLevelType w:val="hybridMultilevel"/>
    <w:tmpl w:val="D8B2E658"/>
    <w:lvl w:ilvl="0" w:tplc="F08A6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A5"/>
    <w:rsid w:val="000429AE"/>
    <w:rsid w:val="000573EE"/>
    <w:rsid w:val="00210164"/>
    <w:rsid w:val="00250615"/>
    <w:rsid w:val="00254181"/>
    <w:rsid w:val="00264377"/>
    <w:rsid w:val="002B741C"/>
    <w:rsid w:val="002C35DC"/>
    <w:rsid w:val="002F63E6"/>
    <w:rsid w:val="00353A6B"/>
    <w:rsid w:val="004049AF"/>
    <w:rsid w:val="00410C28"/>
    <w:rsid w:val="004C4A5B"/>
    <w:rsid w:val="0056552E"/>
    <w:rsid w:val="00591AC5"/>
    <w:rsid w:val="005F115D"/>
    <w:rsid w:val="006533F3"/>
    <w:rsid w:val="00686C62"/>
    <w:rsid w:val="00776AF5"/>
    <w:rsid w:val="007C08E8"/>
    <w:rsid w:val="007D655A"/>
    <w:rsid w:val="0081388F"/>
    <w:rsid w:val="00860F00"/>
    <w:rsid w:val="0088653F"/>
    <w:rsid w:val="0089255C"/>
    <w:rsid w:val="008A20A5"/>
    <w:rsid w:val="008B0CF4"/>
    <w:rsid w:val="00930092"/>
    <w:rsid w:val="009D3E8F"/>
    <w:rsid w:val="00A051CD"/>
    <w:rsid w:val="00A94B16"/>
    <w:rsid w:val="00A958F8"/>
    <w:rsid w:val="00A96F01"/>
    <w:rsid w:val="00AA13D4"/>
    <w:rsid w:val="00AC1A56"/>
    <w:rsid w:val="00B648AA"/>
    <w:rsid w:val="00BC5CBA"/>
    <w:rsid w:val="00C448CC"/>
    <w:rsid w:val="00CD68CF"/>
    <w:rsid w:val="00CF0AEE"/>
    <w:rsid w:val="00D57F14"/>
    <w:rsid w:val="00E26625"/>
    <w:rsid w:val="00E54012"/>
    <w:rsid w:val="00EE54FA"/>
    <w:rsid w:val="00EF52BB"/>
    <w:rsid w:val="00F564DF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dcterms:created xsi:type="dcterms:W3CDTF">2019-03-05T10:52:00Z</dcterms:created>
  <dcterms:modified xsi:type="dcterms:W3CDTF">2019-03-06T13:44:00Z</dcterms:modified>
</cp:coreProperties>
</file>